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6813C7D" w14:textId="77777777" w:rsidR="00CB0252" w:rsidRPr="009648BA" w:rsidRDefault="00CB0252" w:rsidP="00CB0252">
      <w:pPr>
        <w:rPr>
          <w:rFonts w:ascii="Verdana" w:hAnsi="Verdana" w:cs="Arial"/>
          <w:sz w:val="18"/>
          <w:szCs w:val="18"/>
        </w:rPr>
      </w:pPr>
      <w:r w:rsidRPr="009648BA">
        <w:rPr>
          <w:rFonts w:ascii="Verdana" w:hAnsi="Verdana" w:cs="Arial"/>
          <w:sz w:val="18"/>
          <w:szCs w:val="18"/>
        </w:rPr>
        <w:t>GRO-000</w:t>
      </w:r>
      <w:r>
        <w:rPr>
          <w:rFonts w:ascii="Verdana" w:hAnsi="Verdana" w:cs="Arial"/>
          <w:sz w:val="18"/>
          <w:szCs w:val="18"/>
        </w:rPr>
        <w:t>21511</w:t>
      </w:r>
      <w:r w:rsidRPr="009648BA">
        <w:rPr>
          <w:rFonts w:ascii="Verdana" w:hAnsi="Verdana" w:cs="Arial"/>
          <w:sz w:val="18"/>
          <w:szCs w:val="18"/>
        </w:rPr>
        <w:t>-2020</w:t>
      </w:r>
    </w:p>
    <w:p w14:paraId="56FA727B" w14:textId="77777777" w:rsidR="00CB0252" w:rsidRPr="009648BA" w:rsidRDefault="00CB0252" w:rsidP="00CB0252">
      <w:pPr>
        <w:rPr>
          <w:rFonts w:ascii="Verdana" w:hAnsi="Verdana" w:cs="Arial"/>
          <w:sz w:val="18"/>
          <w:szCs w:val="18"/>
        </w:rPr>
      </w:pPr>
      <w:r w:rsidRPr="009648BA">
        <w:rPr>
          <w:rFonts w:ascii="Verdana" w:hAnsi="Verdana" w:cs="Arial"/>
          <w:sz w:val="18"/>
          <w:szCs w:val="18"/>
        </w:rPr>
        <w:t>Bogotá, 14 de septiembre de 2020</w:t>
      </w:r>
    </w:p>
    <w:p w14:paraId="6106C840" w14:textId="77777777" w:rsidR="00CB0252" w:rsidRPr="009648BA" w:rsidRDefault="00CB0252" w:rsidP="00CB0252">
      <w:pPr>
        <w:rPr>
          <w:rFonts w:ascii="Verdana" w:hAnsi="Verdana" w:cs="Arial"/>
          <w:sz w:val="18"/>
          <w:szCs w:val="18"/>
        </w:rPr>
      </w:pPr>
      <w:r w:rsidRPr="009648BA">
        <w:rPr>
          <w:rFonts w:ascii="Verdana" w:hAnsi="Verdana" w:cs="Arial"/>
          <w:sz w:val="18"/>
          <w:szCs w:val="18"/>
        </w:rPr>
        <w:t>REQ 45913</w:t>
      </w:r>
    </w:p>
    <w:p w14:paraId="5C3D2AD8" w14:textId="77777777" w:rsidR="00CB0252" w:rsidRPr="009648BA" w:rsidRDefault="00CB0252" w:rsidP="00CB0252">
      <w:pPr>
        <w:rPr>
          <w:rFonts w:ascii="Verdana" w:hAnsi="Verdana" w:cs="Arial"/>
          <w:sz w:val="18"/>
          <w:szCs w:val="18"/>
        </w:rPr>
      </w:pPr>
    </w:p>
    <w:p w14:paraId="31A19A61" w14:textId="77777777" w:rsidR="00CB0252" w:rsidRPr="009648BA" w:rsidRDefault="00CB0252" w:rsidP="00CB0252">
      <w:pPr>
        <w:rPr>
          <w:rFonts w:ascii="Verdana" w:hAnsi="Verdana"/>
          <w:sz w:val="18"/>
          <w:szCs w:val="18"/>
          <w:lang w:val="es-MX"/>
        </w:rPr>
      </w:pPr>
      <w:r w:rsidRPr="009648BA">
        <w:rPr>
          <w:rFonts w:ascii="Verdana" w:hAnsi="Verdana"/>
          <w:sz w:val="18"/>
          <w:szCs w:val="18"/>
          <w:lang w:val="es-MX"/>
        </w:rPr>
        <w:t xml:space="preserve"> </w:t>
      </w:r>
    </w:p>
    <w:p w14:paraId="1FAC4306" w14:textId="77777777" w:rsidR="00CB0252" w:rsidRPr="009648BA" w:rsidRDefault="00CB0252" w:rsidP="00CB0252">
      <w:pPr>
        <w:rPr>
          <w:rFonts w:ascii="Verdana" w:hAnsi="Verdana" w:cs="Arimo"/>
          <w:sz w:val="18"/>
          <w:szCs w:val="18"/>
          <w:lang w:val="es-MX"/>
        </w:rPr>
      </w:pPr>
      <w:r w:rsidRPr="009648BA">
        <w:rPr>
          <w:rFonts w:ascii="Verdana" w:hAnsi="Verdana" w:cs="Arimo"/>
          <w:sz w:val="18"/>
          <w:szCs w:val="18"/>
          <w:lang w:val="es-MX"/>
        </w:rPr>
        <w:t>Señora</w:t>
      </w:r>
    </w:p>
    <w:p w14:paraId="2E93F11B" w14:textId="77777777" w:rsidR="00CB0252" w:rsidRPr="009648BA" w:rsidRDefault="00CB0252" w:rsidP="00CB0252">
      <w:pPr>
        <w:rPr>
          <w:rFonts w:ascii="Verdana" w:hAnsi="Verdana" w:cs="Arimo"/>
          <w:sz w:val="18"/>
          <w:szCs w:val="18"/>
          <w:lang w:val="es-MX"/>
        </w:rPr>
      </w:pPr>
      <w:r w:rsidRPr="009648BA">
        <w:rPr>
          <w:rFonts w:ascii="Verdana" w:hAnsi="Verdana" w:cs="Arimo"/>
          <w:sz w:val="18"/>
          <w:szCs w:val="18"/>
          <w:lang w:val="es-MX"/>
        </w:rPr>
        <w:t>MILDEY ROSSI RAMIREZ ANGARITA</w:t>
      </w:r>
    </w:p>
    <w:p w14:paraId="7C956DEC" w14:textId="77777777" w:rsidR="00CB0252" w:rsidRPr="009648BA" w:rsidRDefault="00CB0252" w:rsidP="00CB0252">
      <w:pPr>
        <w:tabs>
          <w:tab w:val="left" w:pos="1440"/>
        </w:tabs>
        <w:rPr>
          <w:rFonts w:ascii="Verdana" w:hAnsi="Verdana" w:cs="Arimo"/>
          <w:sz w:val="18"/>
          <w:szCs w:val="18"/>
          <w:lang w:val="es-MX"/>
        </w:rPr>
      </w:pPr>
      <w:r w:rsidRPr="009648BA">
        <w:rPr>
          <w:rFonts w:ascii="Verdana" w:hAnsi="Verdana" w:cs="Arimo"/>
          <w:sz w:val="18"/>
          <w:szCs w:val="18"/>
          <w:lang w:val="es-MX"/>
        </w:rPr>
        <w:t>Secretaria</w:t>
      </w:r>
      <w:r w:rsidRPr="009648BA">
        <w:rPr>
          <w:rFonts w:ascii="Verdana" w:hAnsi="Verdana" w:cs="Arimo"/>
          <w:sz w:val="18"/>
          <w:szCs w:val="18"/>
          <w:lang w:val="es-MX"/>
        </w:rPr>
        <w:tab/>
      </w:r>
    </w:p>
    <w:p w14:paraId="0BA70421" w14:textId="77777777" w:rsidR="00CB0252" w:rsidRPr="009648BA" w:rsidRDefault="00CB0252" w:rsidP="00CB0252">
      <w:pPr>
        <w:rPr>
          <w:rFonts w:ascii="Verdana" w:hAnsi="Verdana" w:cs="Arimo"/>
          <w:sz w:val="18"/>
          <w:szCs w:val="18"/>
          <w:lang w:val="es-MX"/>
        </w:rPr>
      </w:pPr>
      <w:r w:rsidRPr="009648BA">
        <w:rPr>
          <w:rFonts w:ascii="Verdana" w:hAnsi="Verdana" w:cs="Arimo"/>
          <w:sz w:val="18"/>
          <w:szCs w:val="18"/>
          <w:lang w:val="es-MX"/>
        </w:rPr>
        <w:t>Juzgado Veintitrés Civil Municipal</w:t>
      </w:r>
    </w:p>
    <w:p w14:paraId="2156102D" w14:textId="77777777" w:rsidR="00CB0252" w:rsidRPr="009648BA" w:rsidRDefault="00CB0252" w:rsidP="00CB0252">
      <w:pPr>
        <w:rPr>
          <w:rFonts w:ascii="Verdana" w:hAnsi="Verdana" w:cs="Arimo"/>
          <w:sz w:val="18"/>
          <w:szCs w:val="18"/>
          <w:lang w:val="es-MX"/>
        </w:rPr>
      </w:pPr>
      <w:r w:rsidRPr="009648BA">
        <w:rPr>
          <w:rFonts w:ascii="Verdana" w:hAnsi="Verdana" w:cs="Arimo"/>
          <w:sz w:val="18"/>
          <w:szCs w:val="18"/>
          <w:lang w:val="es-MX"/>
        </w:rPr>
        <w:t>Consejo Seccional de la Judicatura</w:t>
      </w:r>
    </w:p>
    <w:p w14:paraId="7DB74BEF" w14:textId="77777777" w:rsidR="00CB0252" w:rsidRPr="009648BA" w:rsidRDefault="00CB0252" w:rsidP="00CB0252">
      <w:pPr>
        <w:rPr>
          <w:rFonts w:ascii="Verdana" w:hAnsi="Verdana" w:cs="Arimo"/>
          <w:sz w:val="18"/>
          <w:szCs w:val="18"/>
          <w:lang w:val="es-MX"/>
        </w:rPr>
      </w:pPr>
      <w:r w:rsidRPr="009648BA">
        <w:rPr>
          <w:rFonts w:ascii="Verdana" w:hAnsi="Verdana" w:cs="Arimo"/>
          <w:sz w:val="18"/>
          <w:szCs w:val="18"/>
          <w:lang w:val="es-MX"/>
        </w:rPr>
        <w:t>Rama Judicial</w:t>
      </w:r>
    </w:p>
    <w:p w14:paraId="7BE91BDD" w14:textId="741ACE4F" w:rsidR="00CB0252" w:rsidRPr="009648BA" w:rsidRDefault="00833F1D" w:rsidP="00CB0252">
      <w:pPr>
        <w:rPr>
          <w:rStyle w:val="Hipervnculo"/>
          <w:rFonts w:ascii="Verdana" w:hAnsi="Verdana" w:cs="Arial"/>
          <w:sz w:val="18"/>
          <w:szCs w:val="18"/>
          <w:shd w:val="clear" w:color="auto" w:fill="FFFFFF"/>
        </w:rPr>
      </w:pPr>
      <w:hyperlink r:id="rId7" w:history="1">
        <w:r w:rsidR="00CB0252" w:rsidRPr="009648BA">
          <w:rPr>
            <w:rStyle w:val="Hipervnculo"/>
            <w:rFonts w:ascii="Verdana" w:hAnsi="Verdana" w:cs="Arial"/>
            <w:sz w:val="18"/>
            <w:szCs w:val="18"/>
            <w:shd w:val="clear" w:color="auto" w:fill="FFFFFF"/>
          </w:rPr>
          <w:t>j2</w:t>
        </w:r>
        <w:r w:rsidR="00C93E49">
          <w:rPr>
            <w:rStyle w:val="Hipervnculo"/>
            <w:rFonts w:ascii="Verdana" w:hAnsi="Verdana" w:cs="Arial"/>
            <w:sz w:val="18"/>
            <w:szCs w:val="18"/>
            <w:shd w:val="clear" w:color="auto" w:fill="FFFFFF"/>
          </w:rPr>
          <w:t>3</w:t>
        </w:r>
        <w:bookmarkStart w:id="0" w:name="_GoBack"/>
        <w:bookmarkEnd w:id="0"/>
        <w:r w:rsidR="00CB0252" w:rsidRPr="009648BA">
          <w:rPr>
            <w:rStyle w:val="Hipervnculo"/>
            <w:rFonts w:ascii="Verdana" w:hAnsi="Verdana" w:cs="Arial"/>
            <w:sz w:val="18"/>
            <w:szCs w:val="18"/>
            <w:shd w:val="clear" w:color="auto" w:fill="FFFFFF"/>
          </w:rPr>
          <w:t>cmbuc@cendoj.ramajudicial.gov.co</w:t>
        </w:r>
      </w:hyperlink>
    </w:p>
    <w:p w14:paraId="38DED9DB" w14:textId="77777777" w:rsidR="00CB0252" w:rsidRPr="009648BA" w:rsidRDefault="00CB0252" w:rsidP="00CB0252">
      <w:pPr>
        <w:rPr>
          <w:rFonts w:ascii="Verdana" w:hAnsi="Verdana" w:cs="Arial"/>
          <w:sz w:val="18"/>
          <w:szCs w:val="18"/>
        </w:rPr>
      </w:pPr>
      <w:r w:rsidRPr="009648BA">
        <w:rPr>
          <w:rFonts w:ascii="Verdana" w:hAnsi="Verdana" w:cs="Arial"/>
          <w:sz w:val="18"/>
          <w:szCs w:val="18"/>
        </w:rPr>
        <w:t>Carrera 12 No.31-08 Piso 4 Edificio “El Frente”</w:t>
      </w:r>
    </w:p>
    <w:p w14:paraId="5858880A" w14:textId="77777777" w:rsidR="00CB0252" w:rsidRPr="009648BA" w:rsidRDefault="00CB0252" w:rsidP="00CB0252">
      <w:pPr>
        <w:rPr>
          <w:rFonts w:ascii="Verdana" w:hAnsi="Verdana" w:cs="Arial"/>
          <w:sz w:val="18"/>
          <w:szCs w:val="18"/>
        </w:rPr>
      </w:pPr>
      <w:r w:rsidRPr="009648BA">
        <w:rPr>
          <w:rFonts w:ascii="Verdana" w:hAnsi="Verdana" w:cs="Arial"/>
          <w:sz w:val="18"/>
          <w:szCs w:val="18"/>
        </w:rPr>
        <w:t>Bucaramanga, Santander</w:t>
      </w:r>
    </w:p>
    <w:p w14:paraId="5767CD89" w14:textId="77777777" w:rsidR="00CB0252" w:rsidRPr="009648BA" w:rsidRDefault="00CB0252" w:rsidP="00CB0252">
      <w:pPr>
        <w:rPr>
          <w:rFonts w:ascii="Verdana" w:hAnsi="Verdana" w:cs="Arial"/>
          <w:sz w:val="18"/>
          <w:szCs w:val="18"/>
        </w:rPr>
      </w:pPr>
    </w:p>
    <w:p w14:paraId="4444DBCF" w14:textId="77777777" w:rsidR="00CB0252" w:rsidRPr="009648BA" w:rsidRDefault="00CB0252" w:rsidP="00CB0252">
      <w:pPr>
        <w:rPr>
          <w:rFonts w:ascii="Verdana" w:hAnsi="Verdana" w:cs="Arial"/>
          <w:sz w:val="18"/>
          <w:szCs w:val="18"/>
        </w:rPr>
      </w:pPr>
      <w:r w:rsidRPr="009648BA">
        <w:rPr>
          <w:rFonts w:ascii="Verdana" w:hAnsi="Verdana" w:cs="Arial"/>
          <w:sz w:val="18"/>
          <w:szCs w:val="18"/>
        </w:rPr>
        <w:t xml:space="preserve">                 </w:t>
      </w:r>
    </w:p>
    <w:p w14:paraId="20B16247" w14:textId="77777777" w:rsidR="00CB0252" w:rsidRPr="009648BA" w:rsidRDefault="00CB0252" w:rsidP="00CB0252">
      <w:pPr>
        <w:rPr>
          <w:rFonts w:ascii="Verdana" w:hAnsi="Verdana" w:cs="Arial"/>
          <w:sz w:val="18"/>
          <w:szCs w:val="18"/>
          <w:lang w:val="es-MX"/>
        </w:rPr>
      </w:pPr>
      <w:r w:rsidRPr="009648BA">
        <w:rPr>
          <w:rFonts w:ascii="Verdana" w:hAnsi="Verdana" w:cs="Arial"/>
          <w:sz w:val="18"/>
          <w:szCs w:val="18"/>
          <w:lang w:val="es-MX"/>
        </w:rPr>
        <w:t>Proceso:</w:t>
      </w:r>
      <w:r w:rsidRPr="009648BA">
        <w:rPr>
          <w:rFonts w:ascii="Verdana" w:hAnsi="Verdana" w:cs="Arial"/>
          <w:sz w:val="18"/>
          <w:szCs w:val="18"/>
          <w:lang w:val="es-MX"/>
        </w:rPr>
        <w:tab/>
      </w:r>
      <w:r w:rsidRPr="009648BA">
        <w:rPr>
          <w:rFonts w:ascii="Verdana" w:hAnsi="Verdana" w:cs="Arial"/>
          <w:sz w:val="18"/>
          <w:szCs w:val="18"/>
          <w:lang w:val="es-MX"/>
        </w:rPr>
        <w:tab/>
        <w:t>Ejecutivo Oficio 370SA</w:t>
      </w:r>
    </w:p>
    <w:p w14:paraId="5013FB9C" w14:textId="77777777" w:rsidR="00CB0252" w:rsidRPr="009648BA" w:rsidRDefault="00CB0252" w:rsidP="00CB0252">
      <w:pPr>
        <w:rPr>
          <w:rFonts w:ascii="Verdana" w:hAnsi="Verdana" w:cs="Arial"/>
          <w:sz w:val="18"/>
          <w:szCs w:val="18"/>
          <w:lang w:val="es-MX"/>
        </w:rPr>
      </w:pPr>
      <w:r w:rsidRPr="009648BA">
        <w:rPr>
          <w:rFonts w:ascii="Verdana" w:hAnsi="Verdana" w:cs="Arial"/>
          <w:sz w:val="18"/>
          <w:szCs w:val="18"/>
          <w:lang w:val="es-MX"/>
        </w:rPr>
        <w:t>Radicado:</w:t>
      </w:r>
      <w:r w:rsidRPr="009648BA">
        <w:rPr>
          <w:rFonts w:ascii="Verdana" w:hAnsi="Verdana" w:cs="Arial"/>
          <w:sz w:val="18"/>
          <w:szCs w:val="18"/>
          <w:lang w:val="es-MX"/>
        </w:rPr>
        <w:tab/>
      </w:r>
      <w:r w:rsidRPr="009648BA">
        <w:rPr>
          <w:rFonts w:ascii="Verdana" w:hAnsi="Verdana" w:cs="Arial"/>
          <w:sz w:val="18"/>
          <w:szCs w:val="18"/>
          <w:lang w:val="es-MX"/>
        </w:rPr>
        <w:tab/>
        <w:t>680014003-023-2019-00210-00</w:t>
      </w:r>
    </w:p>
    <w:p w14:paraId="29A863E5" w14:textId="77777777" w:rsidR="00CB0252" w:rsidRPr="009648BA" w:rsidRDefault="00CB0252" w:rsidP="00CB0252">
      <w:pPr>
        <w:rPr>
          <w:rFonts w:ascii="Verdana" w:hAnsi="Verdana" w:cs="Arial"/>
          <w:sz w:val="18"/>
          <w:szCs w:val="18"/>
          <w:lang w:val="es-MX"/>
        </w:rPr>
      </w:pPr>
      <w:r w:rsidRPr="009648BA">
        <w:rPr>
          <w:rFonts w:ascii="Verdana" w:hAnsi="Verdana" w:cs="Arial"/>
          <w:sz w:val="18"/>
          <w:szCs w:val="18"/>
          <w:lang w:val="es-MX"/>
        </w:rPr>
        <w:t>Demandante:</w:t>
      </w:r>
      <w:r w:rsidRPr="009648BA">
        <w:rPr>
          <w:rFonts w:ascii="Verdana" w:hAnsi="Verdana" w:cs="Arial"/>
          <w:sz w:val="18"/>
          <w:szCs w:val="18"/>
          <w:lang w:val="es-MX"/>
        </w:rPr>
        <w:tab/>
      </w:r>
      <w:r w:rsidRPr="009648BA">
        <w:rPr>
          <w:rFonts w:ascii="Verdana" w:hAnsi="Verdana" w:cs="Arial"/>
          <w:sz w:val="18"/>
          <w:szCs w:val="18"/>
          <w:lang w:val="es-MX"/>
        </w:rPr>
        <w:tab/>
        <w:t>CLINICA DE LLANTAS Y RINES LTADA NIT 804012817-9</w:t>
      </w:r>
    </w:p>
    <w:p w14:paraId="3C0D01F6" w14:textId="77777777" w:rsidR="00CB0252" w:rsidRPr="009648BA" w:rsidRDefault="00CB0252" w:rsidP="00CB0252">
      <w:pPr>
        <w:rPr>
          <w:rFonts w:ascii="Verdana" w:hAnsi="Verdana" w:cs="Arial"/>
          <w:sz w:val="18"/>
          <w:szCs w:val="18"/>
          <w:lang w:val="es-MX"/>
        </w:rPr>
      </w:pPr>
      <w:r w:rsidRPr="009648BA">
        <w:rPr>
          <w:rFonts w:ascii="Verdana" w:hAnsi="Verdana" w:cs="Arial"/>
          <w:sz w:val="18"/>
          <w:szCs w:val="18"/>
          <w:lang w:val="es-MX"/>
        </w:rPr>
        <w:t>Demandado:</w:t>
      </w:r>
      <w:r w:rsidRPr="009648BA">
        <w:rPr>
          <w:rFonts w:ascii="Verdana" w:hAnsi="Verdana" w:cs="Arial"/>
          <w:sz w:val="18"/>
          <w:szCs w:val="18"/>
          <w:lang w:val="es-MX"/>
        </w:rPr>
        <w:tab/>
      </w:r>
      <w:r w:rsidRPr="009648BA">
        <w:rPr>
          <w:rFonts w:ascii="Verdana" w:hAnsi="Verdana" w:cs="Arial"/>
          <w:sz w:val="18"/>
          <w:szCs w:val="18"/>
          <w:lang w:val="es-MX"/>
        </w:rPr>
        <w:tab/>
        <w:t>FRANKY URIBE  CC 91107645</w:t>
      </w:r>
    </w:p>
    <w:p w14:paraId="5A1115EE" w14:textId="77777777" w:rsidR="00CB0252" w:rsidRPr="009648BA" w:rsidRDefault="00CB0252" w:rsidP="00CB0252">
      <w:pPr>
        <w:rPr>
          <w:rFonts w:ascii="Verdana" w:hAnsi="Verdana" w:cs="Arial"/>
          <w:sz w:val="18"/>
          <w:szCs w:val="18"/>
        </w:rPr>
      </w:pPr>
    </w:p>
    <w:p w14:paraId="5C8323F3" w14:textId="77777777" w:rsidR="00CB0252" w:rsidRPr="009648BA" w:rsidRDefault="00CB0252" w:rsidP="00CB0252">
      <w:pPr>
        <w:rPr>
          <w:rFonts w:ascii="Verdana" w:hAnsi="Verdana" w:cs="Arial"/>
          <w:sz w:val="18"/>
          <w:szCs w:val="18"/>
        </w:rPr>
      </w:pPr>
      <w:r w:rsidRPr="009648BA">
        <w:rPr>
          <w:rFonts w:ascii="Verdana" w:hAnsi="Verdana" w:cs="Arial"/>
          <w:sz w:val="18"/>
          <w:szCs w:val="18"/>
        </w:rPr>
        <w:t xml:space="preserve">Reciba un cordial saludo señora Mildey: </w:t>
      </w:r>
    </w:p>
    <w:p w14:paraId="2E070EF9" w14:textId="77777777" w:rsidR="00CB0252" w:rsidRPr="009648BA" w:rsidRDefault="00CB0252" w:rsidP="00CB0252">
      <w:pPr>
        <w:rPr>
          <w:rFonts w:ascii="Verdana" w:hAnsi="Verdana" w:cs="Arial"/>
          <w:sz w:val="18"/>
          <w:szCs w:val="18"/>
        </w:rPr>
      </w:pPr>
    </w:p>
    <w:p w14:paraId="5FD63D4C" w14:textId="77777777" w:rsidR="00CB0252" w:rsidRPr="009648BA" w:rsidRDefault="00CB0252" w:rsidP="00CB0252">
      <w:pPr>
        <w:pStyle w:val="NormalWeb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both"/>
        <w:rPr>
          <w:rFonts w:ascii="Verdana" w:hAnsi="Verdana" w:cs="Arial"/>
          <w:sz w:val="18"/>
          <w:szCs w:val="18"/>
        </w:rPr>
      </w:pPr>
      <w:r w:rsidRPr="009648BA">
        <w:rPr>
          <w:rFonts w:ascii="Verdana" w:hAnsi="Verdana" w:cs="Arial"/>
          <w:color w:val="000000"/>
          <w:sz w:val="18"/>
          <w:szCs w:val="18"/>
          <w:lang w:val="es-CO"/>
        </w:rPr>
        <w:t>De la manera más atenta y e</w:t>
      </w:r>
      <w:r w:rsidRPr="009648BA">
        <w:rPr>
          <w:rFonts w:ascii="Verdana" w:hAnsi="Verdana" w:cs="Arial"/>
          <w:sz w:val="18"/>
          <w:szCs w:val="18"/>
        </w:rPr>
        <w:t>n atención a su comunicación, EPS SANITAS se permite relacionar la información que registra en nuestro sistema de información.</w:t>
      </w:r>
    </w:p>
    <w:p w14:paraId="38FA7A74" w14:textId="77777777" w:rsidR="00CB0252" w:rsidRPr="009648BA" w:rsidRDefault="00CB0252" w:rsidP="00CB0252">
      <w:pPr>
        <w:pStyle w:val="NormalWeb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Verdana" w:hAnsi="Verdana" w:cs="Arial"/>
          <w:sz w:val="18"/>
          <w:szCs w:val="18"/>
        </w:rPr>
      </w:pPr>
    </w:p>
    <w:tbl>
      <w:tblPr>
        <w:tblW w:w="8951" w:type="dxa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967"/>
        <w:gridCol w:w="5984"/>
      </w:tblGrid>
      <w:tr w:rsidR="00CB0252" w:rsidRPr="009648BA" w14:paraId="587BB9FC" w14:textId="77777777" w:rsidTr="00333230">
        <w:trPr>
          <w:trHeight w:val="300"/>
        </w:trPr>
        <w:tc>
          <w:tcPr>
            <w:tcW w:w="2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7C3898EA" w14:textId="77777777" w:rsidR="00CB0252" w:rsidRPr="009648BA" w:rsidRDefault="00CB0252" w:rsidP="00333230">
            <w:pPr>
              <w:snapToGrid w:val="0"/>
              <w:rPr>
                <w:rFonts w:ascii="Verdana" w:hAnsi="Verdana" w:cs="Arial"/>
                <w:b/>
                <w:sz w:val="18"/>
                <w:szCs w:val="18"/>
              </w:rPr>
            </w:pPr>
            <w:r w:rsidRPr="009648BA">
              <w:rPr>
                <w:rFonts w:ascii="Verdana" w:hAnsi="Verdana" w:cs="Arial"/>
                <w:b/>
                <w:sz w:val="18"/>
                <w:szCs w:val="18"/>
              </w:rPr>
              <w:t>Nombres y Apellidos:</w:t>
            </w:r>
          </w:p>
        </w:tc>
        <w:tc>
          <w:tcPr>
            <w:tcW w:w="5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24F54FA" w14:textId="77777777" w:rsidR="00CB0252" w:rsidRPr="009648BA" w:rsidRDefault="00CB0252" w:rsidP="00333230">
            <w:pPr>
              <w:snapToGrid w:val="0"/>
              <w:rPr>
                <w:rFonts w:ascii="Verdana" w:hAnsi="Verdana" w:cs="Arial"/>
                <w:sz w:val="18"/>
                <w:szCs w:val="18"/>
              </w:rPr>
            </w:pPr>
            <w:r w:rsidRPr="009648BA">
              <w:rPr>
                <w:rFonts w:ascii="Verdana" w:hAnsi="Verdana" w:cs="Arial"/>
                <w:b/>
                <w:sz w:val="18"/>
                <w:szCs w:val="18"/>
              </w:rPr>
              <w:t>FRANKY URIBE</w:t>
            </w:r>
          </w:p>
        </w:tc>
      </w:tr>
      <w:tr w:rsidR="00CB0252" w:rsidRPr="009648BA" w14:paraId="6BE7E2B7" w14:textId="77777777" w:rsidTr="00333230">
        <w:trPr>
          <w:trHeight w:val="300"/>
        </w:trPr>
        <w:tc>
          <w:tcPr>
            <w:tcW w:w="2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1D9AD71C" w14:textId="77777777" w:rsidR="00CB0252" w:rsidRPr="009648BA" w:rsidRDefault="00CB0252" w:rsidP="00333230">
            <w:pPr>
              <w:snapToGrid w:val="0"/>
              <w:rPr>
                <w:rFonts w:ascii="Verdana" w:hAnsi="Verdana" w:cs="Arial"/>
                <w:sz w:val="18"/>
                <w:szCs w:val="18"/>
              </w:rPr>
            </w:pPr>
            <w:r w:rsidRPr="009648BA">
              <w:rPr>
                <w:rFonts w:ascii="Verdana" w:hAnsi="Verdana" w:cs="Arial"/>
                <w:b/>
                <w:sz w:val="18"/>
                <w:szCs w:val="18"/>
              </w:rPr>
              <w:t>Cédula:</w:t>
            </w:r>
          </w:p>
        </w:tc>
        <w:tc>
          <w:tcPr>
            <w:tcW w:w="5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83B097D" w14:textId="77777777" w:rsidR="00CB0252" w:rsidRPr="009648BA" w:rsidRDefault="00CB0252" w:rsidP="00333230">
            <w:pPr>
              <w:snapToGrid w:val="0"/>
              <w:rPr>
                <w:rFonts w:ascii="Verdana" w:hAnsi="Verdana" w:cs="Arial"/>
                <w:sz w:val="18"/>
                <w:szCs w:val="18"/>
              </w:rPr>
            </w:pPr>
            <w:r w:rsidRPr="009648BA">
              <w:rPr>
                <w:rFonts w:ascii="Verdana" w:hAnsi="Verdana" w:cs="Arial"/>
                <w:sz w:val="18"/>
                <w:szCs w:val="18"/>
              </w:rPr>
              <w:t>91107645</w:t>
            </w:r>
          </w:p>
        </w:tc>
      </w:tr>
      <w:tr w:rsidR="00CB0252" w:rsidRPr="009648BA" w14:paraId="6BA8C5A2" w14:textId="77777777" w:rsidTr="00333230">
        <w:trPr>
          <w:trHeight w:val="300"/>
        </w:trPr>
        <w:tc>
          <w:tcPr>
            <w:tcW w:w="2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39F16C4F" w14:textId="77777777" w:rsidR="00CB0252" w:rsidRPr="009648BA" w:rsidRDefault="00CB0252" w:rsidP="00333230">
            <w:pPr>
              <w:snapToGrid w:val="0"/>
              <w:rPr>
                <w:rFonts w:ascii="Verdana" w:hAnsi="Verdana" w:cs="Arial"/>
                <w:b/>
                <w:sz w:val="18"/>
                <w:szCs w:val="18"/>
              </w:rPr>
            </w:pPr>
            <w:r w:rsidRPr="009648BA">
              <w:rPr>
                <w:rFonts w:ascii="Verdana" w:hAnsi="Verdana" w:cs="Arial"/>
                <w:b/>
                <w:sz w:val="18"/>
                <w:szCs w:val="18"/>
              </w:rPr>
              <w:t>Dirección de Residencia</w:t>
            </w:r>
          </w:p>
        </w:tc>
        <w:tc>
          <w:tcPr>
            <w:tcW w:w="5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DD4E6D7" w14:textId="77777777" w:rsidR="00CB0252" w:rsidRPr="009648BA" w:rsidRDefault="00CB0252" w:rsidP="00333230">
            <w:pPr>
              <w:snapToGrid w:val="0"/>
              <w:rPr>
                <w:rFonts w:ascii="Verdana" w:hAnsi="Verdana" w:cs="Arial"/>
                <w:sz w:val="18"/>
                <w:szCs w:val="18"/>
              </w:rPr>
            </w:pPr>
            <w:r w:rsidRPr="009648BA">
              <w:rPr>
                <w:rFonts w:ascii="Verdana" w:hAnsi="Verdana" w:cs="Arial"/>
                <w:sz w:val="18"/>
                <w:szCs w:val="18"/>
              </w:rPr>
              <w:t>Carrera 4 # 4-25</w:t>
            </w:r>
          </w:p>
        </w:tc>
      </w:tr>
      <w:tr w:rsidR="00CB0252" w:rsidRPr="009648BA" w14:paraId="3164B4F9" w14:textId="77777777" w:rsidTr="00333230">
        <w:trPr>
          <w:trHeight w:val="300"/>
        </w:trPr>
        <w:tc>
          <w:tcPr>
            <w:tcW w:w="2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44B2B7AF" w14:textId="77777777" w:rsidR="00CB0252" w:rsidRPr="009648BA" w:rsidRDefault="00CB0252" w:rsidP="00333230">
            <w:pPr>
              <w:snapToGrid w:val="0"/>
              <w:rPr>
                <w:rFonts w:ascii="Verdana" w:hAnsi="Verdana" w:cs="Arial"/>
                <w:b/>
                <w:sz w:val="18"/>
                <w:szCs w:val="18"/>
              </w:rPr>
            </w:pPr>
            <w:r w:rsidRPr="009648BA">
              <w:rPr>
                <w:rFonts w:ascii="Verdana" w:hAnsi="Verdana" w:cs="Arial"/>
                <w:b/>
                <w:sz w:val="18"/>
                <w:szCs w:val="18"/>
              </w:rPr>
              <w:t>Ciudad</w:t>
            </w:r>
          </w:p>
        </w:tc>
        <w:tc>
          <w:tcPr>
            <w:tcW w:w="5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73D9AB4" w14:textId="77777777" w:rsidR="00CB0252" w:rsidRPr="009648BA" w:rsidRDefault="00CB0252" w:rsidP="00333230">
            <w:pPr>
              <w:snapToGrid w:val="0"/>
              <w:rPr>
                <w:rFonts w:ascii="Verdana" w:hAnsi="Verdana" w:cs="Arial"/>
                <w:sz w:val="18"/>
                <w:szCs w:val="18"/>
              </w:rPr>
            </w:pPr>
            <w:r w:rsidRPr="009648BA">
              <w:rPr>
                <w:rFonts w:ascii="Verdana" w:hAnsi="Verdana" w:cs="Arial"/>
                <w:sz w:val="18"/>
                <w:szCs w:val="18"/>
              </w:rPr>
              <w:t>Valledupar, Cesar</w:t>
            </w:r>
          </w:p>
        </w:tc>
      </w:tr>
      <w:tr w:rsidR="00CB0252" w:rsidRPr="009648BA" w14:paraId="0F2C31C1" w14:textId="77777777" w:rsidTr="00333230">
        <w:trPr>
          <w:trHeight w:val="300"/>
        </w:trPr>
        <w:tc>
          <w:tcPr>
            <w:tcW w:w="2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7F7F762A" w14:textId="77777777" w:rsidR="00CB0252" w:rsidRPr="009648BA" w:rsidRDefault="00CB0252" w:rsidP="00333230">
            <w:pPr>
              <w:snapToGrid w:val="0"/>
              <w:rPr>
                <w:rFonts w:ascii="Verdana" w:hAnsi="Verdana" w:cs="Arial"/>
                <w:b/>
                <w:sz w:val="18"/>
                <w:szCs w:val="18"/>
              </w:rPr>
            </w:pPr>
            <w:r w:rsidRPr="009648BA">
              <w:rPr>
                <w:rFonts w:ascii="Verdana" w:hAnsi="Verdana" w:cs="Arial"/>
                <w:b/>
                <w:sz w:val="18"/>
                <w:szCs w:val="18"/>
              </w:rPr>
              <w:t>Teléfono</w:t>
            </w:r>
          </w:p>
        </w:tc>
        <w:tc>
          <w:tcPr>
            <w:tcW w:w="5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7E534EC" w14:textId="77777777" w:rsidR="00CB0252" w:rsidRPr="009648BA" w:rsidRDefault="00CB0252" w:rsidP="00333230">
            <w:pPr>
              <w:snapToGrid w:val="0"/>
              <w:rPr>
                <w:rFonts w:ascii="Verdana" w:hAnsi="Verdana" w:cs="Arial"/>
                <w:sz w:val="18"/>
                <w:szCs w:val="18"/>
              </w:rPr>
            </w:pPr>
            <w:r w:rsidRPr="009648BA">
              <w:rPr>
                <w:rFonts w:ascii="Verdana" w:hAnsi="Verdana" w:cs="Arial"/>
                <w:sz w:val="18"/>
                <w:szCs w:val="18"/>
              </w:rPr>
              <w:t>6323123 -3177426261- 3163149583</w:t>
            </w:r>
          </w:p>
        </w:tc>
      </w:tr>
      <w:tr w:rsidR="00CB0252" w:rsidRPr="009648BA" w14:paraId="05FA597E" w14:textId="77777777" w:rsidTr="00333230">
        <w:trPr>
          <w:trHeight w:val="300"/>
        </w:trPr>
        <w:tc>
          <w:tcPr>
            <w:tcW w:w="2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2D7D81CC" w14:textId="77777777" w:rsidR="00CB0252" w:rsidRPr="009648BA" w:rsidRDefault="00CB0252" w:rsidP="00333230">
            <w:pPr>
              <w:snapToGrid w:val="0"/>
              <w:rPr>
                <w:rFonts w:ascii="Verdana" w:hAnsi="Verdana" w:cs="Arial"/>
                <w:b/>
                <w:sz w:val="18"/>
                <w:szCs w:val="18"/>
              </w:rPr>
            </w:pPr>
            <w:r w:rsidRPr="009648BA">
              <w:rPr>
                <w:rFonts w:ascii="Verdana" w:hAnsi="Verdana" w:cs="Arial"/>
                <w:b/>
                <w:sz w:val="18"/>
                <w:szCs w:val="18"/>
              </w:rPr>
              <w:t>Correo Electrónico</w:t>
            </w:r>
          </w:p>
        </w:tc>
        <w:tc>
          <w:tcPr>
            <w:tcW w:w="5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2E929EE" w14:textId="77777777" w:rsidR="00CB0252" w:rsidRPr="009648BA" w:rsidRDefault="00CB0252" w:rsidP="00333230">
            <w:pPr>
              <w:snapToGrid w:val="0"/>
              <w:rPr>
                <w:rFonts w:ascii="Verdana" w:hAnsi="Verdana" w:cs="Arial"/>
                <w:sz w:val="18"/>
                <w:szCs w:val="18"/>
              </w:rPr>
            </w:pPr>
            <w:r w:rsidRPr="009648BA">
              <w:rPr>
                <w:rFonts w:ascii="Verdana" w:hAnsi="Verdana" w:cs="Arial"/>
                <w:sz w:val="18"/>
                <w:szCs w:val="18"/>
              </w:rPr>
              <w:t>cotrasanal@hotmail.com</w:t>
            </w:r>
          </w:p>
        </w:tc>
      </w:tr>
      <w:tr w:rsidR="00CB0252" w:rsidRPr="009648BA" w14:paraId="44E65778" w14:textId="77777777" w:rsidTr="00333230">
        <w:trPr>
          <w:trHeight w:val="300"/>
        </w:trPr>
        <w:tc>
          <w:tcPr>
            <w:tcW w:w="2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7047FBEE" w14:textId="77777777" w:rsidR="00CB0252" w:rsidRPr="009648BA" w:rsidRDefault="00CB0252" w:rsidP="00333230">
            <w:pPr>
              <w:snapToGrid w:val="0"/>
              <w:rPr>
                <w:rFonts w:ascii="Verdana" w:hAnsi="Verdana" w:cs="Arial"/>
                <w:b/>
                <w:sz w:val="18"/>
                <w:szCs w:val="18"/>
              </w:rPr>
            </w:pPr>
            <w:r w:rsidRPr="009648BA">
              <w:rPr>
                <w:rFonts w:ascii="Verdana" w:hAnsi="Verdana" w:cs="Arial"/>
                <w:b/>
                <w:sz w:val="18"/>
                <w:szCs w:val="18"/>
              </w:rPr>
              <w:t>Empleador</w:t>
            </w:r>
          </w:p>
        </w:tc>
        <w:tc>
          <w:tcPr>
            <w:tcW w:w="5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498CC67" w14:textId="77777777" w:rsidR="00CB0252" w:rsidRPr="009648BA" w:rsidRDefault="00CB0252" w:rsidP="00333230">
            <w:pPr>
              <w:snapToGrid w:val="0"/>
              <w:rPr>
                <w:rFonts w:ascii="Verdana" w:hAnsi="Verdana" w:cs="Arial"/>
                <w:sz w:val="18"/>
                <w:szCs w:val="18"/>
              </w:rPr>
            </w:pPr>
            <w:r w:rsidRPr="009648BA">
              <w:rPr>
                <w:rFonts w:ascii="Verdana" w:hAnsi="Verdana" w:cs="Arial"/>
                <w:sz w:val="18"/>
                <w:szCs w:val="18"/>
              </w:rPr>
              <w:t>COOPERATIVA DE TRANSPORTADORES DEL MUNICIPIO DE SAN ALBERTO CESAR LTDA NIT 800083325</w:t>
            </w:r>
          </w:p>
        </w:tc>
      </w:tr>
      <w:tr w:rsidR="00CB0252" w:rsidRPr="009648BA" w14:paraId="5C552094" w14:textId="77777777" w:rsidTr="00333230">
        <w:trPr>
          <w:trHeight w:val="300"/>
        </w:trPr>
        <w:tc>
          <w:tcPr>
            <w:tcW w:w="2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53B67E72" w14:textId="77777777" w:rsidR="00CB0252" w:rsidRPr="009648BA" w:rsidRDefault="00CB0252" w:rsidP="00333230">
            <w:pPr>
              <w:snapToGrid w:val="0"/>
              <w:rPr>
                <w:rFonts w:ascii="Verdana" w:hAnsi="Verdana" w:cs="Arial"/>
                <w:b/>
                <w:sz w:val="18"/>
                <w:szCs w:val="18"/>
              </w:rPr>
            </w:pPr>
            <w:r w:rsidRPr="009648BA">
              <w:rPr>
                <w:rFonts w:ascii="Verdana" w:hAnsi="Verdana" w:cs="Arial"/>
                <w:b/>
                <w:sz w:val="18"/>
                <w:szCs w:val="18"/>
              </w:rPr>
              <w:t>Dirección del Empleador</w:t>
            </w:r>
          </w:p>
        </w:tc>
        <w:tc>
          <w:tcPr>
            <w:tcW w:w="5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B1DABD1" w14:textId="77777777" w:rsidR="00CB0252" w:rsidRPr="009648BA" w:rsidRDefault="00CB0252" w:rsidP="00333230">
            <w:pPr>
              <w:snapToGrid w:val="0"/>
              <w:rPr>
                <w:rFonts w:ascii="Verdana" w:hAnsi="Verdana" w:cs="Arial"/>
                <w:sz w:val="18"/>
                <w:szCs w:val="18"/>
              </w:rPr>
            </w:pPr>
            <w:r w:rsidRPr="009648BA">
              <w:rPr>
                <w:rFonts w:ascii="Verdana" w:hAnsi="Verdana" w:cs="Arial"/>
                <w:sz w:val="18"/>
                <w:szCs w:val="18"/>
              </w:rPr>
              <w:t>Calle 4 # 2-32</w:t>
            </w:r>
          </w:p>
        </w:tc>
      </w:tr>
      <w:tr w:rsidR="00CB0252" w:rsidRPr="009648BA" w14:paraId="54F86F45" w14:textId="77777777" w:rsidTr="00333230">
        <w:trPr>
          <w:trHeight w:val="300"/>
        </w:trPr>
        <w:tc>
          <w:tcPr>
            <w:tcW w:w="2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48CFBBAF" w14:textId="77777777" w:rsidR="00CB0252" w:rsidRPr="009648BA" w:rsidRDefault="00CB0252" w:rsidP="00333230">
            <w:pPr>
              <w:snapToGrid w:val="0"/>
              <w:rPr>
                <w:rFonts w:ascii="Verdana" w:hAnsi="Verdana" w:cs="Arial"/>
                <w:b/>
                <w:sz w:val="18"/>
                <w:szCs w:val="18"/>
              </w:rPr>
            </w:pPr>
            <w:r w:rsidRPr="009648BA">
              <w:rPr>
                <w:rFonts w:ascii="Verdana" w:hAnsi="Verdana" w:cs="Arial"/>
                <w:b/>
                <w:sz w:val="18"/>
                <w:szCs w:val="18"/>
              </w:rPr>
              <w:t>Ciudad</w:t>
            </w:r>
          </w:p>
        </w:tc>
        <w:tc>
          <w:tcPr>
            <w:tcW w:w="5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4601452" w14:textId="77777777" w:rsidR="00CB0252" w:rsidRPr="009648BA" w:rsidRDefault="00CB0252" w:rsidP="00333230">
            <w:pPr>
              <w:snapToGrid w:val="0"/>
              <w:rPr>
                <w:rFonts w:ascii="Verdana" w:hAnsi="Verdana" w:cs="Arial"/>
                <w:sz w:val="18"/>
                <w:szCs w:val="18"/>
              </w:rPr>
            </w:pPr>
            <w:r w:rsidRPr="009648BA">
              <w:rPr>
                <w:rFonts w:ascii="Verdana" w:hAnsi="Verdana" w:cs="Arial"/>
                <w:sz w:val="18"/>
                <w:szCs w:val="18"/>
              </w:rPr>
              <w:t>San Alberto, Cesar</w:t>
            </w:r>
          </w:p>
        </w:tc>
      </w:tr>
      <w:tr w:rsidR="00CB0252" w:rsidRPr="009648BA" w14:paraId="5617FE6D" w14:textId="77777777" w:rsidTr="00333230">
        <w:trPr>
          <w:trHeight w:val="300"/>
        </w:trPr>
        <w:tc>
          <w:tcPr>
            <w:tcW w:w="2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59D18FF8" w14:textId="77777777" w:rsidR="00CB0252" w:rsidRPr="009648BA" w:rsidRDefault="00CB0252" w:rsidP="00333230">
            <w:pPr>
              <w:snapToGrid w:val="0"/>
              <w:rPr>
                <w:rFonts w:ascii="Verdana" w:hAnsi="Verdana" w:cs="Arial"/>
                <w:b/>
                <w:sz w:val="18"/>
                <w:szCs w:val="18"/>
              </w:rPr>
            </w:pPr>
            <w:r w:rsidRPr="009648BA">
              <w:rPr>
                <w:rFonts w:ascii="Verdana" w:hAnsi="Verdana" w:cs="Arial"/>
                <w:b/>
                <w:sz w:val="18"/>
                <w:szCs w:val="18"/>
              </w:rPr>
              <w:t>Teléfono</w:t>
            </w:r>
          </w:p>
        </w:tc>
        <w:tc>
          <w:tcPr>
            <w:tcW w:w="5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78CF821" w14:textId="77777777" w:rsidR="00CB0252" w:rsidRPr="009648BA" w:rsidRDefault="00CB0252" w:rsidP="00333230">
            <w:pPr>
              <w:snapToGrid w:val="0"/>
              <w:rPr>
                <w:rFonts w:ascii="Verdana" w:hAnsi="Verdana" w:cs="Arial"/>
                <w:sz w:val="18"/>
                <w:szCs w:val="18"/>
              </w:rPr>
            </w:pPr>
            <w:r w:rsidRPr="009648BA">
              <w:rPr>
                <w:rFonts w:ascii="Verdana" w:hAnsi="Verdana" w:cs="Arial"/>
                <w:sz w:val="18"/>
                <w:szCs w:val="18"/>
              </w:rPr>
              <w:t>5645476</w:t>
            </w:r>
          </w:p>
        </w:tc>
      </w:tr>
    </w:tbl>
    <w:p w14:paraId="71887FC6" w14:textId="77777777" w:rsidR="00CB0252" w:rsidRPr="009648BA" w:rsidRDefault="00CB0252" w:rsidP="00CB0252">
      <w:pPr>
        <w:shd w:val="clear" w:color="auto" w:fill="FFFFFF"/>
        <w:rPr>
          <w:rFonts w:ascii="Verdana" w:hAnsi="Verdana" w:cs="Arial"/>
          <w:color w:val="000000"/>
          <w:sz w:val="18"/>
          <w:szCs w:val="18"/>
          <w:lang w:val="es-MX"/>
        </w:rPr>
      </w:pPr>
    </w:p>
    <w:p w14:paraId="1C9AC984" w14:textId="77777777" w:rsidR="00CB0252" w:rsidRPr="009648BA" w:rsidRDefault="00CB0252" w:rsidP="00CB0252">
      <w:pPr>
        <w:pStyle w:val="NormalWeb"/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both"/>
        <w:rPr>
          <w:rFonts w:ascii="Verdana" w:hAnsi="Verdana" w:cs="Arimo"/>
          <w:color w:val="000000"/>
          <w:sz w:val="18"/>
          <w:szCs w:val="18"/>
          <w:lang w:val="es-CO"/>
        </w:rPr>
      </w:pPr>
      <w:r w:rsidRPr="009648BA">
        <w:rPr>
          <w:rFonts w:ascii="Verdana" w:hAnsi="Verdana" w:cs="Arimo"/>
          <w:color w:val="000000"/>
          <w:sz w:val="18"/>
          <w:szCs w:val="18"/>
          <w:lang w:val="es-CO"/>
        </w:rPr>
        <w:t>Es importante resaltar que se entrega la información, únicamente para los fines y cumplimiento de las funciones indicadas en el oficio de solicitud.</w:t>
      </w:r>
    </w:p>
    <w:p w14:paraId="793186B8" w14:textId="77777777" w:rsidR="00CB0252" w:rsidRPr="009648BA" w:rsidRDefault="00CB0252" w:rsidP="00CB0252">
      <w:pPr>
        <w:shd w:val="clear" w:color="auto" w:fill="FFFFFF"/>
        <w:jc w:val="both"/>
        <w:rPr>
          <w:rFonts w:ascii="Verdana" w:hAnsi="Verdana" w:cs="Arial"/>
          <w:color w:val="000000"/>
          <w:sz w:val="18"/>
          <w:szCs w:val="18"/>
          <w:lang w:val="es-MX"/>
        </w:rPr>
      </w:pPr>
    </w:p>
    <w:p w14:paraId="7C0A42C4" w14:textId="77777777" w:rsidR="00CB0252" w:rsidRPr="009648BA" w:rsidRDefault="00CB0252" w:rsidP="00CB0252">
      <w:pPr>
        <w:jc w:val="both"/>
        <w:rPr>
          <w:rFonts w:ascii="Verdana" w:hAnsi="Verdana" w:cs="Wingdings"/>
          <w:color w:val="000000"/>
          <w:sz w:val="18"/>
          <w:szCs w:val="18"/>
        </w:rPr>
      </w:pPr>
      <w:r w:rsidRPr="009648BA">
        <w:rPr>
          <w:rFonts w:ascii="Verdana" w:hAnsi="Verdana" w:cs="Arial"/>
          <w:sz w:val="18"/>
          <w:szCs w:val="18"/>
        </w:rPr>
        <w:t xml:space="preserve">Esperamos haber atendido su solicitud y reiteramos nuestra disposición para atender cualquier información al respecto. </w:t>
      </w:r>
    </w:p>
    <w:p w14:paraId="30B05835" w14:textId="77777777" w:rsidR="00CB0252" w:rsidRPr="009648BA" w:rsidRDefault="00CB0252" w:rsidP="00CB0252">
      <w:pPr>
        <w:jc w:val="both"/>
        <w:rPr>
          <w:rFonts w:ascii="Verdana" w:hAnsi="Verdana" w:cs="Arial"/>
          <w:color w:val="000000"/>
          <w:sz w:val="18"/>
          <w:szCs w:val="18"/>
        </w:rPr>
      </w:pPr>
    </w:p>
    <w:p w14:paraId="7834BE98" w14:textId="77777777" w:rsidR="00CB0252" w:rsidRPr="009648BA" w:rsidRDefault="00CB0252" w:rsidP="00CB0252">
      <w:pPr>
        <w:spacing w:before="100" w:beforeAutospacing="1"/>
        <w:ind w:right="44"/>
        <w:rPr>
          <w:rFonts w:ascii="Verdana" w:hAnsi="Verdana" w:cs="Arial"/>
          <w:bCs/>
          <w:sz w:val="18"/>
          <w:szCs w:val="18"/>
        </w:rPr>
      </w:pPr>
      <w:r w:rsidRPr="009648BA">
        <w:rPr>
          <w:rFonts w:ascii="Verdana" w:hAnsi="Verdana" w:cs="Arial"/>
          <w:bCs/>
          <w:sz w:val="18"/>
          <w:szCs w:val="18"/>
        </w:rPr>
        <w:t>Atentamente,</w:t>
      </w:r>
    </w:p>
    <w:p w14:paraId="1A80C927" w14:textId="77777777" w:rsidR="00CB0252" w:rsidRPr="009648BA" w:rsidRDefault="00CB0252" w:rsidP="00CB0252">
      <w:pPr>
        <w:spacing w:before="100" w:beforeAutospacing="1"/>
        <w:ind w:right="44"/>
        <w:rPr>
          <w:rFonts w:ascii="Verdana" w:hAnsi="Verdana" w:cs="Arial"/>
          <w:bCs/>
          <w:sz w:val="18"/>
          <w:szCs w:val="18"/>
        </w:rPr>
      </w:pPr>
      <w:r w:rsidRPr="009648BA">
        <w:rPr>
          <w:rFonts w:ascii="Verdana" w:hAnsi="Verdana" w:cs="Arial"/>
          <w:noProof/>
          <w:color w:val="000000"/>
          <w:sz w:val="18"/>
          <w:szCs w:val="18"/>
          <w:lang w:val="es-CO" w:eastAsia="es-CO"/>
        </w:rPr>
        <w:drawing>
          <wp:inline distT="0" distB="0" distL="0" distR="0" wp14:anchorId="775A3B0F" wp14:editId="5B9894CD">
            <wp:extent cx="2000250" cy="352425"/>
            <wp:effectExtent l="0" t="0" r="0" b="9525"/>
            <wp:docPr id="2150" name="Imagen 2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B1A16D" w14:textId="77777777" w:rsidR="00CB0252" w:rsidRPr="009648BA" w:rsidRDefault="00CB0252" w:rsidP="00CB0252">
      <w:pPr>
        <w:rPr>
          <w:rFonts w:ascii="Verdana" w:hAnsi="Verdana" w:cs="Arial"/>
          <w:b/>
          <w:sz w:val="18"/>
          <w:szCs w:val="18"/>
        </w:rPr>
      </w:pPr>
      <w:r w:rsidRPr="009648BA">
        <w:rPr>
          <w:rFonts w:ascii="Verdana" w:hAnsi="Verdana" w:cs="Arial"/>
          <w:b/>
          <w:sz w:val="18"/>
          <w:szCs w:val="18"/>
        </w:rPr>
        <w:t>BANNY YERITZA SARMIENTO VANEGAS</w:t>
      </w:r>
    </w:p>
    <w:p w14:paraId="0E8ABEA6" w14:textId="77777777" w:rsidR="00CB0252" w:rsidRPr="009648BA" w:rsidRDefault="00CB0252" w:rsidP="00CB0252">
      <w:pPr>
        <w:rPr>
          <w:rFonts w:ascii="Verdana" w:hAnsi="Verdana" w:cs="Arial"/>
          <w:sz w:val="18"/>
          <w:szCs w:val="18"/>
        </w:rPr>
      </w:pPr>
      <w:r w:rsidRPr="009648BA">
        <w:rPr>
          <w:rFonts w:ascii="Verdana" w:hAnsi="Verdana" w:cs="Arial"/>
          <w:sz w:val="18"/>
          <w:szCs w:val="18"/>
        </w:rPr>
        <w:t>Coordinador Gestión de la Afiliación</w:t>
      </w:r>
    </w:p>
    <w:p w14:paraId="7BC096EE" w14:textId="77777777" w:rsidR="00CB0252" w:rsidRPr="009648BA" w:rsidRDefault="00CB0252" w:rsidP="00CB0252">
      <w:pPr>
        <w:rPr>
          <w:rFonts w:ascii="Verdana" w:hAnsi="Verdana" w:cs="Arial"/>
          <w:sz w:val="16"/>
          <w:szCs w:val="16"/>
        </w:rPr>
      </w:pPr>
      <w:r w:rsidRPr="009648BA">
        <w:rPr>
          <w:rFonts w:ascii="Verdana" w:hAnsi="Verdana" w:cs="Arial"/>
          <w:sz w:val="16"/>
          <w:szCs w:val="16"/>
        </w:rPr>
        <w:t>Área Operativa EPS Sanitas</w:t>
      </w:r>
    </w:p>
    <w:p w14:paraId="266B243F" w14:textId="77777777" w:rsidR="00CB0252" w:rsidRPr="00CD7B9B" w:rsidRDefault="00CB0252" w:rsidP="00CB0252">
      <w:pPr>
        <w:rPr>
          <w:rFonts w:ascii="Arimo" w:hAnsi="Arimo" w:cs="Arimo"/>
          <w:sz w:val="18"/>
          <w:szCs w:val="18"/>
        </w:rPr>
      </w:pPr>
      <w:r w:rsidRPr="00856EE9">
        <w:rPr>
          <w:rFonts w:ascii="Verdana" w:hAnsi="Verdana" w:cs="Arial"/>
          <w:color w:val="808080"/>
          <w:sz w:val="14"/>
          <w:szCs w:val="14"/>
          <w:lang w:eastAsia="es-CO"/>
        </w:rPr>
        <w:t>Maribel S.</w:t>
      </w:r>
    </w:p>
    <w:p w14:paraId="4BCA3F51" w14:textId="15FBC354" w:rsidR="00CF6412" w:rsidRPr="00CB0252" w:rsidRDefault="00CF6412" w:rsidP="00CB0252"/>
    <w:sectPr w:rsidR="00CF6412" w:rsidRPr="00CB0252" w:rsidSect="00F65F6C">
      <w:headerReference w:type="default" r:id="rId9"/>
      <w:footerReference w:type="default" r:id="rId10"/>
      <w:pgSz w:w="12240" w:h="15840"/>
      <w:pgMar w:top="1418" w:right="1701" w:bottom="567" w:left="1701" w:header="709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209C871" w14:textId="77777777" w:rsidR="00833F1D" w:rsidRDefault="00833F1D" w:rsidP="007C07F7">
      <w:r>
        <w:separator/>
      </w:r>
    </w:p>
  </w:endnote>
  <w:endnote w:type="continuationSeparator" w:id="0">
    <w:p w14:paraId="19E45991" w14:textId="77777777" w:rsidR="00833F1D" w:rsidRDefault="00833F1D" w:rsidP="007C07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‚l‚r –¾’©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MS Reference Specialty">
    <w:panose1 w:val="05000500000000000000"/>
    <w:charset w:val="02"/>
    <w:family w:val="auto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mo">
    <w:altName w:val="Arial"/>
    <w:charset w:val="00"/>
    <w:family w:val="swiss"/>
    <w:pitch w:val="variable"/>
    <w:sig w:usb0="00000000" w:usb1="500078FF" w:usb2="00000021" w:usb3="00000000" w:csb0="000001B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6FDD56B" w14:textId="4D75F4C4" w:rsidR="00F375A9" w:rsidRPr="005A337D" w:rsidRDefault="005A337D" w:rsidP="00F375A9">
    <w:pPr>
      <w:jc w:val="center"/>
      <w:rPr>
        <w:rFonts w:ascii="Verdana" w:hAnsi="Verdana"/>
        <w:color w:val="00B0F0"/>
        <w:sz w:val="20"/>
        <w:lang w:val="es-ES"/>
      </w:rPr>
    </w:pPr>
    <w:r w:rsidRPr="005A337D">
      <w:rPr>
        <w:noProof/>
        <w:lang w:val="es-CO" w:eastAsia="es-CO"/>
      </w:rPr>
      <w:drawing>
        <wp:anchor distT="0" distB="0" distL="114300" distR="114300" simplePos="0" relativeHeight="251659264" behindDoc="1" locked="0" layoutInCell="1" allowOverlap="1" wp14:anchorId="32AC1C28" wp14:editId="128B02AA">
          <wp:simplePos x="0" y="0"/>
          <wp:positionH relativeFrom="column">
            <wp:posOffset>-1143197</wp:posOffset>
          </wp:positionH>
          <wp:positionV relativeFrom="paragraph">
            <wp:posOffset>-224943</wp:posOffset>
          </wp:positionV>
          <wp:extent cx="7820979" cy="711988"/>
          <wp:effectExtent l="0" t="0" r="254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52776" cy="71488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375A9" w:rsidRPr="005A337D">
      <w:rPr>
        <w:rFonts w:ascii="Verdana" w:hAnsi="Verdana"/>
        <w:color w:val="FFFFFF" w:themeColor="background1"/>
        <w:sz w:val="20"/>
        <w:lang w:val="es-ES"/>
      </w:rPr>
      <w:t xml:space="preserve">Calle 100 # 11b - 67  |  Teléfono: (+57) 646 6060  |  </w:t>
    </w:r>
    <w:r w:rsidR="00F375A9" w:rsidRPr="005A337D">
      <w:rPr>
        <w:rFonts w:ascii="Verdana" w:hAnsi="Verdana"/>
        <w:color w:val="00B0F0"/>
        <w:sz w:val="20"/>
        <w:lang w:val="es-ES"/>
      </w:rPr>
      <w:t>www.</w:t>
    </w:r>
    <w:r w:rsidR="00384F71">
      <w:rPr>
        <w:rFonts w:ascii="Verdana" w:hAnsi="Verdana"/>
        <w:color w:val="00B0F0"/>
        <w:sz w:val="20"/>
        <w:lang w:val="es-ES"/>
      </w:rPr>
      <w:t>epssanitas</w:t>
    </w:r>
    <w:r w:rsidR="00F375A9" w:rsidRPr="005A337D">
      <w:rPr>
        <w:rFonts w:ascii="Verdana" w:hAnsi="Verdana"/>
        <w:color w:val="00B0F0"/>
        <w:sz w:val="20"/>
        <w:lang w:val="es-ES"/>
      </w:rPr>
      <w:t>.com</w:t>
    </w:r>
  </w:p>
  <w:p w14:paraId="15D79075" w14:textId="77777777" w:rsidR="00F375A9" w:rsidRPr="00F375A9" w:rsidRDefault="00F375A9">
    <w:pPr>
      <w:pStyle w:val="Piedepgina"/>
      <w:rPr>
        <w:lang w:val="es-E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1266B07" w14:textId="77777777" w:rsidR="00833F1D" w:rsidRDefault="00833F1D" w:rsidP="007C07F7">
      <w:r>
        <w:separator/>
      </w:r>
    </w:p>
  </w:footnote>
  <w:footnote w:type="continuationSeparator" w:id="0">
    <w:p w14:paraId="10CCAA7A" w14:textId="77777777" w:rsidR="00833F1D" w:rsidRDefault="00833F1D" w:rsidP="007C07F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31F1378" w14:textId="08A9C2CD" w:rsidR="005A337D" w:rsidRDefault="00384F71" w:rsidP="00D70E1D">
    <w:pPr>
      <w:pStyle w:val="Encabezado"/>
      <w:jc w:val="center"/>
    </w:pPr>
    <w:r>
      <w:rPr>
        <w:noProof/>
        <w:lang w:val="es-CO" w:eastAsia="es-CO"/>
      </w:rPr>
      <w:drawing>
        <wp:inline distT="0" distB="0" distL="0" distR="0" wp14:anchorId="3ECDF9CA" wp14:editId="331A07CB">
          <wp:extent cx="2106295" cy="554990"/>
          <wp:effectExtent l="0" t="0" r="1905" b="3810"/>
          <wp:docPr id="2" name="Imagen 2" descr="membretes-05%202.55.15%20p.m.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embretes-05%202.55.15%20p.m.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6295" cy="5549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DE72B1"/>
    <w:multiLevelType w:val="hybridMultilevel"/>
    <w:tmpl w:val="65C6E550"/>
    <w:lvl w:ilvl="0" w:tplc="240A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5D38014C"/>
    <w:multiLevelType w:val="hybridMultilevel"/>
    <w:tmpl w:val="F92CC70C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pt-BR" w:vendorID="64" w:dllVersion="131078" w:nlCheck="1" w:checkStyle="0"/>
  <w:activeWritingStyle w:appName="MSWord" w:lang="es-CO" w:vendorID="64" w:dllVersion="131078" w:nlCheck="1" w:checkStyle="1"/>
  <w:activeWritingStyle w:appName="MSWord" w:lang="es-MX" w:vendorID="64" w:dllVersion="131078" w:nlCheck="1" w:checkStyle="1"/>
  <w:activeWritingStyle w:appName="MSWord" w:lang="es-ES_tradnl" w:vendorID="64" w:dllVersion="131078" w:nlCheck="1" w:checkStyle="1"/>
  <w:activeWritingStyle w:appName="MSWord" w:lang="es-ES" w:vendorID="64" w:dllVersion="131078" w:nlCheck="1" w:checkStyle="1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07F7"/>
    <w:rsid w:val="00007A57"/>
    <w:rsid w:val="000273F6"/>
    <w:rsid w:val="000374DE"/>
    <w:rsid w:val="00043D42"/>
    <w:rsid w:val="000653F4"/>
    <w:rsid w:val="0007197B"/>
    <w:rsid w:val="0007329E"/>
    <w:rsid w:val="0008574F"/>
    <w:rsid w:val="00093AEA"/>
    <w:rsid w:val="000B52B3"/>
    <w:rsid w:val="000B555C"/>
    <w:rsid w:val="000C300F"/>
    <w:rsid w:val="000D05A6"/>
    <w:rsid w:val="000D20E1"/>
    <w:rsid w:val="000D77F1"/>
    <w:rsid w:val="000F35D2"/>
    <w:rsid w:val="000F38AF"/>
    <w:rsid w:val="000F46B5"/>
    <w:rsid w:val="000F65EB"/>
    <w:rsid w:val="00102205"/>
    <w:rsid w:val="001051EF"/>
    <w:rsid w:val="001102C2"/>
    <w:rsid w:val="00114AE5"/>
    <w:rsid w:val="001202DB"/>
    <w:rsid w:val="001260E0"/>
    <w:rsid w:val="00126296"/>
    <w:rsid w:val="00126E9C"/>
    <w:rsid w:val="00136C90"/>
    <w:rsid w:val="00141E79"/>
    <w:rsid w:val="00154E3E"/>
    <w:rsid w:val="001610AE"/>
    <w:rsid w:val="00161D85"/>
    <w:rsid w:val="00161F4B"/>
    <w:rsid w:val="00176F2F"/>
    <w:rsid w:val="001809F6"/>
    <w:rsid w:val="001851E7"/>
    <w:rsid w:val="00195220"/>
    <w:rsid w:val="00195A61"/>
    <w:rsid w:val="001B1D34"/>
    <w:rsid w:val="001C6C86"/>
    <w:rsid w:val="001D5259"/>
    <w:rsid w:val="001F3067"/>
    <w:rsid w:val="001F5AFC"/>
    <w:rsid w:val="0020117E"/>
    <w:rsid w:val="0023244E"/>
    <w:rsid w:val="00234F1C"/>
    <w:rsid w:val="00241434"/>
    <w:rsid w:val="00242B36"/>
    <w:rsid w:val="00257F4E"/>
    <w:rsid w:val="002629F2"/>
    <w:rsid w:val="00275099"/>
    <w:rsid w:val="00286ACB"/>
    <w:rsid w:val="00287CD7"/>
    <w:rsid w:val="00290BF1"/>
    <w:rsid w:val="002B1CE6"/>
    <w:rsid w:val="002B60C7"/>
    <w:rsid w:val="002C101C"/>
    <w:rsid w:val="002E64D2"/>
    <w:rsid w:val="002F3AF8"/>
    <w:rsid w:val="002F559D"/>
    <w:rsid w:val="002F5A30"/>
    <w:rsid w:val="00302B61"/>
    <w:rsid w:val="003101AE"/>
    <w:rsid w:val="003102CB"/>
    <w:rsid w:val="0032060D"/>
    <w:rsid w:val="00322857"/>
    <w:rsid w:val="00350DB9"/>
    <w:rsid w:val="00355BF6"/>
    <w:rsid w:val="00364547"/>
    <w:rsid w:val="0037183F"/>
    <w:rsid w:val="003728AC"/>
    <w:rsid w:val="003809BD"/>
    <w:rsid w:val="003814F1"/>
    <w:rsid w:val="00384F71"/>
    <w:rsid w:val="003A365A"/>
    <w:rsid w:val="003E0CA9"/>
    <w:rsid w:val="00403789"/>
    <w:rsid w:val="00404F16"/>
    <w:rsid w:val="00420AED"/>
    <w:rsid w:val="004274B6"/>
    <w:rsid w:val="00433AB0"/>
    <w:rsid w:val="00435178"/>
    <w:rsid w:val="0046432D"/>
    <w:rsid w:val="00473103"/>
    <w:rsid w:val="004731C1"/>
    <w:rsid w:val="00473EF9"/>
    <w:rsid w:val="0047562F"/>
    <w:rsid w:val="004837E0"/>
    <w:rsid w:val="00495E04"/>
    <w:rsid w:val="00496DE6"/>
    <w:rsid w:val="004C155C"/>
    <w:rsid w:val="004C47D0"/>
    <w:rsid w:val="004F02BC"/>
    <w:rsid w:val="0054252F"/>
    <w:rsid w:val="00546070"/>
    <w:rsid w:val="005516DC"/>
    <w:rsid w:val="005526C1"/>
    <w:rsid w:val="00552AF2"/>
    <w:rsid w:val="00553D9E"/>
    <w:rsid w:val="00587E8E"/>
    <w:rsid w:val="00592F76"/>
    <w:rsid w:val="00596D49"/>
    <w:rsid w:val="005A337D"/>
    <w:rsid w:val="005B42B8"/>
    <w:rsid w:val="005B5D91"/>
    <w:rsid w:val="005B6067"/>
    <w:rsid w:val="005B66CD"/>
    <w:rsid w:val="005C4F31"/>
    <w:rsid w:val="005D2F70"/>
    <w:rsid w:val="005D50A8"/>
    <w:rsid w:val="005D7289"/>
    <w:rsid w:val="005D78B9"/>
    <w:rsid w:val="005E5539"/>
    <w:rsid w:val="005F00E8"/>
    <w:rsid w:val="005F4652"/>
    <w:rsid w:val="005F51EC"/>
    <w:rsid w:val="00604489"/>
    <w:rsid w:val="00611754"/>
    <w:rsid w:val="00616326"/>
    <w:rsid w:val="00631163"/>
    <w:rsid w:val="00652126"/>
    <w:rsid w:val="00653390"/>
    <w:rsid w:val="006658F6"/>
    <w:rsid w:val="006A15D6"/>
    <w:rsid w:val="006A5160"/>
    <w:rsid w:val="006B0C81"/>
    <w:rsid w:val="006B330E"/>
    <w:rsid w:val="006B3B29"/>
    <w:rsid w:val="006E701D"/>
    <w:rsid w:val="006F2C11"/>
    <w:rsid w:val="006F4FEC"/>
    <w:rsid w:val="007052D0"/>
    <w:rsid w:val="007153B5"/>
    <w:rsid w:val="00716989"/>
    <w:rsid w:val="00730CFA"/>
    <w:rsid w:val="00732BAE"/>
    <w:rsid w:val="00735138"/>
    <w:rsid w:val="00735B32"/>
    <w:rsid w:val="00742793"/>
    <w:rsid w:val="007507B7"/>
    <w:rsid w:val="007627EE"/>
    <w:rsid w:val="007853C2"/>
    <w:rsid w:val="007A240D"/>
    <w:rsid w:val="007C07F7"/>
    <w:rsid w:val="007F61AF"/>
    <w:rsid w:val="00802FDF"/>
    <w:rsid w:val="0080397D"/>
    <w:rsid w:val="00823B8F"/>
    <w:rsid w:val="00825F31"/>
    <w:rsid w:val="00833F1D"/>
    <w:rsid w:val="00837887"/>
    <w:rsid w:val="00846790"/>
    <w:rsid w:val="008830F4"/>
    <w:rsid w:val="008A37AC"/>
    <w:rsid w:val="008A4B49"/>
    <w:rsid w:val="008A4ED5"/>
    <w:rsid w:val="008A7893"/>
    <w:rsid w:val="008B1CEF"/>
    <w:rsid w:val="008B7001"/>
    <w:rsid w:val="008C29AD"/>
    <w:rsid w:val="009408CD"/>
    <w:rsid w:val="00951648"/>
    <w:rsid w:val="0096134D"/>
    <w:rsid w:val="009700BE"/>
    <w:rsid w:val="009735B8"/>
    <w:rsid w:val="00975A57"/>
    <w:rsid w:val="00981C9C"/>
    <w:rsid w:val="00985A2F"/>
    <w:rsid w:val="00987EC5"/>
    <w:rsid w:val="00992559"/>
    <w:rsid w:val="009B27AC"/>
    <w:rsid w:val="009C47FE"/>
    <w:rsid w:val="009D4F03"/>
    <w:rsid w:val="009D6C8F"/>
    <w:rsid w:val="009E2C04"/>
    <w:rsid w:val="009E2F0C"/>
    <w:rsid w:val="009E35A2"/>
    <w:rsid w:val="009E5B85"/>
    <w:rsid w:val="00A0357D"/>
    <w:rsid w:val="00A037A2"/>
    <w:rsid w:val="00A0439F"/>
    <w:rsid w:val="00A15B7E"/>
    <w:rsid w:val="00A21E37"/>
    <w:rsid w:val="00A23BA4"/>
    <w:rsid w:val="00A247A0"/>
    <w:rsid w:val="00A37FF0"/>
    <w:rsid w:val="00A44C36"/>
    <w:rsid w:val="00A45F4C"/>
    <w:rsid w:val="00A538AF"/>
    <w:rsid w:val="00A55035"/>
    <w:rsid w:val="00A65A89"/>
    <w:rsid w:val="00A86383"/>
    <w:rsid w:val="00A9259B"/>
    <w:rsid w:val="00AB05B6"/>
    <w:rsid w:val="00AC658F"/>
    <w:rsid w:val="00AD06E6"/>
    <w:rsid w:val="00AD2759"/>
    <w:rsid w:val="00AF250F"/>
    <w:rsid w:val="00B06758"/>
    <w:rsid w:val="00B0798F"/>
    <w:rsid w:val="00B10DF1"/>
    <w:rsid w:val="00B205B4"/>
    <w:rsid w:val="00B229A6"/>
    <w:rsid w:val="00B70D18"/>
    <w:rsid w:val="00B820D2"/>
    <w:rsid w:val="00B90469"/>
    <w:rsid w:val="00B9433B"/>
    <w:rsid w:val="00B96E62"/>
    <w:rsid w:val="00B9793D"/>
    <w:rsid w:val="00BA3DB7"/>
    <w:rsid w:val="00BC2F2E"/>
    <w:rsid w:val="00BC5D65"/>
    <w:rsid w:val="00BD1F41"/>
    <w:rsid w:val="00BD21D1"/>
    <w:rsid w:val="00BD26BF"/>
    <w:rsid w:val="00BE40B1"/>
    <w:rsid w:val="00C14984"/>
    <w:rsid w:val="00C33A1B"/>
    <w:rsid w:val="00C531B1"/>
    <w:rsid w:val="00C6223C"/>
    <w:rsid w:val="00C64C2A"/>
    <w:rsid w:val="00C7264E"/>
    <w:rsid w:val="00C744D2"/>
    <w:rsid w:val="00C84B26"/>
    <w:rsid w:val="00C84DD1"/>
    <w:rsid w:val="00C929A6"/>
    <w:rsid w:val="00C92EE0"/>
    <w:rsid w:val="00C93E49"/>
    <w:rsid w:val="00CA4853"/>
    <w:rsid w:val="00CB0252"/>
    <w:rsid w:val="00CB29BF"/>
    <w:rsid w:val="00CB3DAF"/>
    <w:rsid w:val="00CB6496"/>
    <w:rsid w:val="00CC6263"/>
    <w:rsid w:val="00CD1441"/>
    <w:rsid w:val="00CE3F8C"/>
    <w:rsid w:val="00CF3A02"/>
    <w:rsid w:val="00CF6412"/>
    <w:rsid w:val="00D10F29"/>
    <w:rsid w:val="00D1225C"/>
    <w:rsid w:val="00D17B8D"/>
    <w:rsid w:val="00D21ACB"/>
    <w:rsid w:val="00D22D9F"/>
    <w:rsid w:val="00D278BE"/>
    <w:rsid w:val="00D3332A"/>
    <w:rsid w:val="00D41FA6"/>
    <w:rsid w:val="00D465B2"/>
    <w:rsid w:val="00D537EC"/>
    <w:rsid w:val="00D53A9A"/>
    <w:rsid w:val="00D53DCC"/>
    <w:rsid w:val="00D57E27"/>
    <w:rsid w:val="00D6730B"/>
    <w:rsid w:val="00D70E1D"/>
    <w:rsid w:val="00D7737F"/>
    <w:rsid w:val="00D91FA0"/>
    <w:rsid w:val="00D9268C"/>
    <w:rsid w:val="00DB2BB3"/>
    <w:rsid w:val="00DB7772"/>
    <w:rsid w:val="00DC11D2"/>
    <w:rsid w:val="00DD155D"/>
    <w:rsid w:val="00DE43FE"/>
    <w:rsid w:val="00DF6915"/>
    <w:rsid w:val="00E02416"/>
    <w:rsid w:val="00E11206"/>
    <w:rsid w:val="00E2555B"/>
    <w:rsid w:val="00E443BB"/>
    <w:rsid w:val="00E73CF7"/>
    <w:rsid w:val="00E811CF"/>
    <w:rsid w:val="00E83AA5"/>
    <w:rsid w:val="00EA6240"/>
    <w:rsid w:val="00EC64E4"/>
    <w:rsid w:val="00EF0061"/>
    <w:rsid w:val="00EF222A"/>
    <w:rsid w:val="00EF2504"/>
    <w:rsid w:val="00F029CB"/>
    <w:rsid w:val="00F12677"/>
    <w:rsid w:val="00F265F5"/>
    <w:rsid w:val="00F375A9"/>
    <w:rsid w:val="00F37D5C"/>
    <w:rsid w:val="00F40616"/>
    <w:rsid w:val="00F65F6C"/>
    <w:rsid w:val="00F72031"/>
    <w:rsid w:val="00FA3405"/>
    <w:rsid w:val="00FA4EE1"/>
    <w:rsid w:val="00FC070F"/>
    <w:rsid w:val="00FC35E2"/>
    <w:rsid w:val="00FC5928"/>
    <w:rsid w:val="00FE4AC4"/>
    <w:rsid w:val="00FF02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EC84AD1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C07F7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C07F7"/>
  </w:style>
  <w:style w:type="paragraph" w:styleId="Piedepgina">
    <w:name w:val="footer"/>
    <w:basedOn w:val="Normal"/>
    <w:link w:val="PiedepginaCar"/>
    <w:uiPriority w:val="99"/>
    <w:unhideWhenUsed/>
    <w:rsid w:val="007C07F7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C07F7"/>
  </w:style>
  <w:style w:type="character" w:styleId="Hipervnculo">
    <w:name w:val="Hyperlink"/>
    <w:basedOn w:val="Fuentedeprrafopredeter"/>
    <w:uiPriority w:val="99"/>
    <w:unhideWhenUsed/>
    <w:rsid w:val="002F559D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rsid w:val="002F559D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96D49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96D49"/>
    <w:rPr>
      <w:rFonts w:ascii="Segoe UI" w:hAnsi="Segoe UI" w:cs="Segoe UI"/>
      <w:sz w:val="18"/>
      <w:szCs w:val="18"/>
    </w:rPr>
  </w:style>
  <w:style w:type="paragraph" w:styleId="Sinespaciado">
    <w:name w:val="No Spacing"/>
    <w:uiPriority w:val="1"/>
    <w:qFormat/>
    <w:rsid w:val="00F12677"/>
    <w:rPr>
      <w:rFonts w:ascii="Calibri" w:eastAsia="Calibri" w:hAnsi="Calibri" w:cs="Times New Roman"/>
      <w:sz w:val="22"/>
      <w:szCs w:val="22"/>
      <w:lang w:val="es-CO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semiHidden/>
    <w:rsid w:val="00987EC5"/>
    <w:rPr>
      <w:rFonts w:ascii="‚l‚r –¾’©" w:eastAsia="‚l‚r –¾’©" w:hAnsi="‚l‚r –¾’©" w:cs="‚l‚r –¾’©"/>
      <w:sz w:val="16"/>
      <w:szCs w:val="16"/>
      <w:lang w:val="es-ES" w:eastAsia="ar-SA"/>
    </w:rPr>
  </w:style>
  <w:style w:type="paragraph" w:styleId="Textoindependiente3">
    <w:name w:val="Body Text 3"/>
    <w:basedOn w:val="Normal"/>
    <w:link w:val="Textoindependiente3Car"/>
    <w:uiPriority w:val="99"/>
    <w:semiHidden/>
    <w:unhideWhenUsed/>
    <w:rsid w:val="00987EC5"/>
    <w:pPr>
      <w:suppressAutoHyphens/>
      <w:spacing w:after="120"/>
    </w:pPr>
    <w:rPr>
      <w:rFonts w:ascii="‚l‚r –¾’©" w:eastAsia="‚l‚r –¾’©" w:hAnsi="‚l‚r –¾’©" w:cs="‚l‚r –¾’©"/>
      <w:sz w:val="16"/>
      <w:szCs w:val="16"/>
      <w:lang w:val="es-ES" w:eastAsia="ar-SA"/>
    </w:rPr>
  </w:style>
  <w:style w:type="character" w:customStyle="1" w:styleId="Textoindependiente3Car1">
    <w:name w:val="Texto independiente 3 Car1"/>
    <w:basedOn w:val="Fuentedeprrafopredeter"/>
    <w:uiPriority w:val="99"/>
    <w:semiHidden/>
    <w:rsid w:val="00987EC5"/>
    <w:rPr>
      <w:sz w:val="16"/>
      <w:szCs w:val="16"/>
    </w:rPr>
  </w:style>
  <w:style w:type="paragraph" w:styleId="Textonotapie">
    <w:name w:val="footnote text"/>
    <w:basedOn w:val="Normal"/>
    <w:link w:val="TextonotapieCar"/>
    <w:uiPriority w:val="99"/>
    <w:rsid w:val="00EC64E4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EC64E4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styleId="Refdenotaalpie">
    <w:name w:val="footnote reference"/>
    <w:uiPriority w:val="99"/>
    <w:rsid w:val="00EC64E4"/>
    <w:rPr>
      <w:vertAlign w:val="superscript"/>
    </w:rPr>
  </w:style>
  <w:style w:type="character" w:styleId="Textoennegrita">
    <w:name w:val="Strong"/>
    <w:basedOn w:val="Fuentedeprrafopredeter"/>
    <w:uiPriority w:val="22"/>
    <w:qFormat/>
    <w:rsid w:val="0046432D"/>
    <w:rPr>
      <w:b/>
      <w:bCs/>
    </w:rPr>
  </w:style>
  <w:style w:type="paragraph" w:styleId="Prrafodelista">
    <w:name w:val="List Paragraph"/>
    <w:basedOn w:val="Normal"/>
    <w:uiPriority w:val="34"/>
    <w:qFormat/>
    <w:rsid w:val="002E64D2"/>
    <w:pPr>
      <w:suppressAutoHyphens/>
      <w:ind w:left="720"/>
      <w:contextualSpacing/>
    </w:pPr>
    <w:rPr>
      <w:rFonts w:ascii="MS Reference Specialty" w:eastAsia="Wingdings" w:hAnsi="MS Reference Specialty" w:cs="MS Reference Specialty"/>
      <w:lang w:val="es-CO" w:eastAsia="ar-SA"/>
    </w:rPr>
  </w:style>
  <w:style w:type="character" w:customStyle="1" w:styleId="il">
    <w:name w:val="il"/>
    <w:basedOn w:val="Fuentedeprrafopredeter"/>
    <w:rsid w:val="00D91FA0"/>
  </w:style>
  <w:style w:type="character" w:customStyle="1" w:styleId="m-6478284837857400699gmail-m-2553559095592778727gmail-il">
    <w:name w:val="m_-6478284837857400699gmail-m-2553559095592778727gmail-il"/>
    <w:basedOn w:val="Fuentedeprrafopredeter"/>
    <w:rsid w:val="00D91FA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535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868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customXml" Target="../customXml/item1.xml"/><Relationship Id="rId3" Type="http://schemas.openxmlformats.org/officeDocument/2006/relationships/settings" Target="settings.xml"/><Relationship Id="rId7" Type="http://schemas.openxmlformats.org/officeDocument/2006/relationships/hyperlink" Target="mailto:j28cmbuc@cendoj.ramajudicial.gov.co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customXml" Target="../customXml/item3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customXml" Target="../customXml/item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D679491DA058704685E8939959DDA928" ma:contentTypeVersion="10" ma:contentTypeDescription="Crear nuevo documento." ma:contentTypeScope="" ma:versionID="ec373d6da82f9c80b75dcd28a5ed3381">
  <xsd:schema xmlns:xsd="http://www.w3.org/2001/XMLSchema" xmlns:xs="http://www.w3.org/2001/XMLSchema" xmlns:p="http://schemas.microsoft.com/office/2006/metadata/properties" xmlns:ns2="52117944-8b15-4cdc-abda-4031091c932a" xmlns:ns3="6b0db069-6e34-416c-a1fc-81cd08ca7412" targetNamespace="http://schemas.microsoft.com/office/2006/metadata/properties" ma:root="true" ma:fieldsID="01089a6f309ac91ef1ebf8e9f8642b97" ns2:_="" ns3:_="">
    <xsd:import namespace="52117944-8b15-4cdc-abda-4031091c932a"/>
    <xsd:import namespace="6b0db069-6e34-416c-a1fc-81cd08ca741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2117944-8b15-4cdc-abda-4031091c932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b0db069-6e34-416c-a1fc-81cd08ca7412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6D7BF84C-CD38-45EB-8927-A603C76C5799}"/>
</file>

<file path=customXml/itemProps2.xml><?xml version="1.0" encoding="utf-8"?>
<ds:datastoreItem xmlns:ds="http://schemas.openxmlformats.org/officeDocument/2006/customXml" ds:itemID="{885B4FC7-A7C3-4B6F-9332-60DA0D4051A2}"/>
</file>

<file path=customXml/itemProps3.xml><?xml version="1.0" encoding="utf-8"?>
<ds:datastoreItem xmlns:ds="http://schemas.openxmlformats.org/officeDocument/2006/customXml" ds:itemID="{F3F68C32-9836-4C3E-821A-C7016DA8126D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236</Words>
  <Characters>1298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Andres Javier Muñoz Pilonieta</dc:creator>
  <cp:keywords/>
  <dc:description/>
  <cp:lastModifiedBy>July Maribel Sanchez Mayorga (Auxiliar operativo II)</cp:lastModifiedBy>
  <cp:revision>3</cp:revision>
  <cp:lastPrinted>2020-03-19T18:19:00Z</cp:lastPrinted>
  <dcterms:created xsi:type="dcterms:W3CDTF">2020-09-14T14:37:00Z</dcterms:created>
  <dcterms:modified xsi:type="dcterms:W3CDTF">2020-09-14T14:38:00Z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0x010100D679491DA058704685E8939959DDA928</vt:lpwstr>
  </property>
</Properties>
</file>