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B02D56" w:rsidRDefault="00B02D56" w:rsidP="00B02D56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19F00D" wp14:editId="3D1B0B8C">
            <wp:simplePos x="0" y="0"/>
            <wp:positionH relativeFrom="column">
              <wp:posOffset>4637626</wp:posOffset>
            </wp:positionH>
            <wp:positionV relativeFrom="paragraph">
              <wp:posOffset>77332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D56" w:rsidRPr="00114155" w:rsidRDefault="00B02D56" w:rsidP="00B02D56">
      <w:pPr>
        <w:jc w:val="both"/>
        <w:rPr>
          <w:rFonts w:ascii="Century Gothic" w:hAnsi="Century Gothic"/>
        </w:rPr>
      </w:pPr>
    </w:p>
    <w:p w:rsidR="00B02D56" w:rsidRPr="00114155" w:rsidRDefault="00B02D56" w:rsidP="00B02D56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B02D56" w:rsidRPr="00114155" w:rsidRDefault="00B02D56" w:rsidP="00B02D56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B02D56" w:rsidRDefault="00B02D56" w:rsidP="00B02D56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B02D56" w:rsidRPr="0069390C" w:rsidRDefault="00B02D56" w:rsidP="00B02D56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B02D56" w:rsidRPr="0069390C" w:rsidRDefault="00B02D56" w:rsidP="00B02D56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B02D56" w:rsidRPr="0069390C" w:rsidRDefault="00B02D56" w:rsidP="00B02D56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B02D56" w:rsidRDefault="00B02D56" w:rsidP="00B02D56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B02D56" w:rsidRDefault="00B02D56" w:rsidP="00B02D5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Recurso Reposición </w:t>
      </w:r>
    </w:p>
    <w:p w:rsidR="00B02D56" w:rsidRDefault="00B02D56" w:rsidP="00B02D56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26"/>
        <w:gridCol w:w="1843"/>
        <w:gridCol w:w="2439"/>
        <w:gridCol w:w="2876"/>
        <w:gridCol w:w="3686"/>
        <w:gridCol w:w="1134"/>
        <w:gridCol w:w="1275"/>
      </w:tblGrid>
      <w:tr w:rsidR="00B02D56" w:rsidRPr="0039570C" w:rsidTr="00B629A4">
        <w:tc>
          <w:tcPr>
            <w:tcW w:w="534" w:type="dxa"/>
            <w:shd w:val="clear" w:color="auto" w:fill="auto"/>
          </w:tcPr>
          <w:p w:rsidR="00B02D56" w:rsidRPr="0039570C" w:rsidRDefault="00B02D56" w:rsidP="00B629A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B02D56" w:rsidRPr="0039570C" w:rsidRDefault="00B02D56" w:rsidP="00B629A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02D56" w:rsidRPr="0039570C" w:rsidRDefault="00B02D56" w:rsidP="00B629A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439" w:type="dxa"/>
            <w:shd w:val="clear" w:color="auto" w:fill="auto"/>
          </w:tcPr>
          <w:p w:rsidR="00B02D56" w:rsidRPr="0039570C" w:rsidRDefault="00B02D56" w:rsidP="00B629A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2876" w:type="dxa"/>
            <w:shd w:val="clear" w:color="auto" w:fill="auto"/>
          </w:tcPr>
          <w:p w:rsidR="00B02D56" w:rsidRPr="0039570C" w:rsidRDefault="00B02D56" w:rsidP="00B629A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3686" w:type="dxa"/>
            <w:shd w:val="clear" w:color="auto" w:fill="auto"/>
          </w:tcPr>
          <w:p w:rsidR="00B02D56" w:rsidRPr="0039570C" w:rsidRDefault="00B02D56" w:rsidP="00B629A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B02D56" w:rsidRPr="0039570C" w:rsidRDefault="00B02D56" w:rsidP="00B629A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B02D56" w:rsidRPr="0039570C" w:rsidRDefault="00B02D56" w:rsidP="00B629A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B02D56" w:rsidRPr="0039570C" w:rsidTr="00B629A4">
        <w:tc>
          <w:tcPr>
            <w:tcW w:w="534" w:type="dxa"/>
            <w:shd w:val="clear" w:color="auto" w:fill="auto"/>
          </w:tcPr>
          <w:p w:rsidR="00B02D56" w:rsidRPr="0039570C" w:rsidRDefault="00B02D56" w:rsidP="00B629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B02D56" w:rsidRPr="0039570C" w:rsidRDefault="00B06F64" w:rsidP="00B06F6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NULIDAD Y RESTABLECIMIENTO DEL DERECHO</w:t>
            </w:r>
          </w:p>
        </w:tc>
        <w:tc>
          <w:tcPr>
            <w:tcW w:w="1843" w:type="dxa"/>
            <w:shd w:val="clear" w:color="auto" w:fill="auto"/>
          </w:tcPr>
          <w:p w:rsidR="00B02D56" w:rsidRDefault="00B02D56" w:rsidP="00B629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B02D56" w:rsidRPr="0039570C" w:rsidRDefault="00B02D56" w:rsidP="00B06F6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B06F64">
              <w:rPr>
                <w:rFonts w:ascii="Century Gothic" w:hAnsi="Century Gothic"/>
                <w:sz w:val="22"/>
                <w:szCs w:val="22"/>
              </w:rPr>
              <w:t>4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  <w:r w:rsidR="00B06F64">
              <w:rPr>
                <w:rFonts w:ascii="Century Gothic" w:hAnsi="Century Gothic"/>
                <w:sz w:val="22"/>
                <w:szCs w:val="22"/>
              </w:rPr>
              <w:t>337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439" w:type="dxa"/>
            <w:shd w:val="clear" w:color="auto" w:fill="auto"/>
          </w:tcPr>
          <w:p w:rsidR="00B02D56" w:rsidRPr="0039570C" w:rsidRDefault="00B06F64" w:rsidP="00B629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Reinalda Galindez Chilito</w:t>
            </w:r>
          </w:p>
        </w:tc>
        <w:tc>
          <w:tcPr>
            <w:tcW w:w="2876" w:type="dxa"/>
            <w:shd w:val="clear" w:color="auto" w:fill="auto"/>
          </w:tcPr>
          <w:p w:rsidR="00B02D56" w:rsidRPr="0039570C" w:rsidRDefault="00B06F64" w:rsidP="00B629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Departamento del Cauca</w:t>
            </w:r>
          </w:p>
        </w:tc>
        <w:tc>
          <w:tcPr>
            <w:tcW w:w="3686" w:type="dxa"/>
            <w:shd w:val="clear" w:color="auto" w:fill="auto"/>
          </w:tcPr>
          <w:p w:rsidR="00B02D56" w:rsidRPr="0039570C" w:rsidRDefault="00B02D56" w:rsidP="00B629A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B02D56" w:rsidRPr="0039570C" w:rsidRDefault="00B06F64" w:rsidP="00B629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196</w:t>
            </w:r>
          </w:p>
        </w:tc>
        <w:tc>
          <w:tcPr>
            <w:tcW w:w="1275" w:type="dxa"/>
            <w:shd w:val="clear" w:color="auto" w:fill="auto"/>
          </w:tcPr>
          <w:p w:rsidR="00B02D56" w:rsidRPr="0039570C" w:rsidRDefault="00B06F64" w:rsidP="00B629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ppal</w:t>
            </w:r>
          </w:p>
        </w:tc>
      </w:tr>
    </w:tbl>
    <w:p w:rsidR="00B02D56" w:rsidRPr="00114155" w:rsidRDefault="00B02D56" w:rsidP="00B02D5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B02D56" w:rsidRDefault="00B02D56" w:rsidP="00B02D56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 w:rsidR="00B06F64"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 w:rsidR="00B06F64"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 w:rsidR="00B06F64"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B06F64">
        <w:rPr>
          <w:rFonts w:ascii="Century Gothic" w:hAnsi="Century Gothic"/>
          <w:sz w:val="20"/>
          <w:szCs w:val="20"/>
        </w:rPr>
        <w:t>4</w:t>
      </w:r>
      <w:r>
        <w:rPr>
          <w:rFonts w:ascii="Century Gothic" w:hAnsi="Century Gothic"/>
          <w:sz w:val="20"/>
          <w:szCs w:val="20"/>
        </w:rPr>
        <w:t xml:space="preserve"> de </w:t>
      </w:r>
      <w:r w:rsidR="00B06F64">
        <w:rPr>
          <w:rFonts w:ascii="Century Gothic" w:hAnsi="Century Gothic"/>
          <w:sz w:val="20"/>
          <w:szCs w:val="20"/>
        </w:rPr>
        <w:t xml:space="preserve">marzo </w:t>
      </w:r>
      <w:r>
        <w:rPr>
          <w:rFonts w:ascii="Century Gothic" w:hAnsi="Century Gothic"/>
          <w:sz w:val="20"/>
          <w:szCs w:val="20"/>
        </w:rPr>
        <w:t>de 2019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B02D56" w:rsidRPr="00F2346C" w:rsidRDefault="00B02D56" w:rsidP="00B02D56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B02D56" w:rsidRPr="005B5695" w:rsidTr="00B629A4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D56" w:rsidRPr="00D01F4E" w:rsidRDefault="00B02D56" w:rsidP="00B629A4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D56" w:rsidRPr="00D01F4E" w:rsidRDefault="00B02D56" w:rsidP="00B629A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D56" w:rsidRPr="00D01F4E" w:rsidRDefault="00B02D56" w:rsidP="00B629A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B02D56" w:rsidRPr="005B5695" w:rsidTr="00B629A4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56" w:rsidRPr="00D01F4E" w:rsidRDefault="00B02D56" w:rsidP="00B629A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56" w:rsidRPr="00D01F4E" w:rsidRDefault="00B02D56" w:rsidP="00B629A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56" w:rsidRPr="00D01F4E" w:rsidRDefault="00B02D56" w:rsidP="00B629A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56" w:rsidRPr="00D01F4E" w:rsidRDefault="00B02D56" w:rsidP="00B629A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56" w:rsidRPr="00D01F4E" w:rsidRDefault="00B02D56" w:rsidP="00B629A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56" w:rsidRPr="00D01F4E" w:rsidRDefault="00B02D56" w:rsidP="00B629A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56" w:rsidRPr="00D01F4E" w:rsidRDefault="00B02D56" w:rsidP="00B629A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B02D56" w:rsidRPr="005B5695" w:rsidTr="00B629A4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D56" w:rsidRPr="00FC0C92" w:rsidRDefault="00B02D56" w:rsidP="00B629A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D56" w:rsidRPr="00FC0C92" w:rsidRDefault="00B06F64" w:rsidP="00B06F6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D56" w:rsidRPr="00FC0C92" w:rsidRDefault="00B02D56" w:rsidP="00B06F6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B06F64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D56" w:rsidRPr="00FC0C92" w:rsidRDefault="00B02D56" w:rsidP="00B629A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D56" w:rsidRPr="00FC0C92" w:rsidRDefault="00B06F64" w:rsidP="00B06F6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D56" w:rsidRPr="00FC0C92" w:rsidRDefault="00B02D56" w:rsidP="00B06F6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B06F64">
              <w:rPr>
                <w:rFonts w:ascii="Century Gothic" w:hAnsi="Century Gothic"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D56" w:rsidRPr="00FC0C92" w:rsidRDefault="00B02D56" w:rsidP="00B629A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</w:tr>
    </w:tbl>
    <w:p w:rsidR="00B02D56" w:rsidRDefault="00B02D56" w:rsidP="00B02D56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B02D56" w:rsidRPr="00D01F4E" w:rsidRDefault="00B02D56" w:rsidP="00B02D56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B02D56" w:rsidRPr="00F662C1" w:rsidRDefault="00B02D56" w:rsidP="00B02D56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5196D81E" wp14:editId="22EDE412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2D56" w:rsidRDefault="00B02D56" w:rsidP="00B02D56">
      <w:pPr>
        <w:jc w:val="center"/>
        <w:rPr>
          <w:rFonts w:ascii="Century Gothic" w:hAnsi="Century Gothic"/>
          <w:b/>
          <w:i/>
        </w:rPr>
      </w:pPr>
    </w:p>
    <w:p w:rsidR="00B02D56" w:rsidRDefault="00B02D56" w:rsidP="00B02D56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B02D56" w:rsidRDefault="00B02D56" w:rsidP="00B02D56"/>
    <w:p w:rsidR="00B02D56" w:rsidRDefault="00B02D56" w:rsidP="00B02D56"/>
    <w:p w:rsidR="007565C6" w:rsidRDefault="007565C6"/>
    <w:sectPr w:rsidR="007565C6" w:rsidSect="005530FF">
      <w:footerReference w:type="default" r:id="rId6"/>
      <w:pgSz w:w="18722" w:h="12242" w:orient="landscape" w:code="14"/>
      <w:pgMar w:top="992" w:right="1134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B06F64">
    <w:pPr>
      <w:pStyle w:val="Piedepgina"/>
    </w:pPr>
  </w:p>
  <w:p w:rsidR="00581C6E" w:rsidRDefault="00B06F64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56"/>
    <w:rsid w:val="007565C6"/>
    <w:rsid w:val="00B02D56"/>
    <w:rsid w:val="00B0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916E37-2AA3-4AD2-B2CE-1D62D667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02D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D5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B02D56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B02D56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780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2019-03-01T18:31:00Z</dcterms:created>
  <dcterms:modified xsi:type="dcterms:W3CDTF">2019-03-01T18:33:00Z</dcterms:modified>
</cp:coreProperties>
</file>