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650905F" w14:textId="77777777" w:rsidR="005B5757" w:rsidRDefault="005B575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455509F" w14:textId="5BAA3632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F72597">
        <w:rPr>
          <w:rFonts w:ascii="Arial" w:hAnsi="Arial" w:cs="Arial"/>
          <w:b/>
          <w:bCs/>
          <w:color w:val="000000"/>
          <w:szCs w:val="24"/>
        </w:rPr>
        <w:t xml:space="preserve">º de febrero 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6802CD69" w14:textId="2A107A3F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</w:t>
      </w:r>
      <w:r w:rsidR="00F72597">
        <w:rPr>
          <w:rFonts w:ascii="Arial" w:hAnsi="Arial" w:cs="Arial"/>
          <w:b/>
          <w:bCs/>
          <w:color w:val="000000"/>
          <w:szCs w:val="24"/>
        </w:rPr>
        <w:t xml:space="preserve">de febrero 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3A3BAE83" w14:textId="77777777" w:rsidR="002715BB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71AD3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71AD3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71AD3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71AD3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71AD3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71AD3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71AD3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F7C55" w:rsidRPr="00090031" w14:paraId="7A9BA465" w14:textId="77777777" w:rsidTr="00885565">
        <w:trPr>
          <w:jc w:val="center"/>
        </w:trPr>
        <w:tc>
          <w:tcPr>
            <w:tcW w:w="1276" w:type="dxa"/>
          </w:tcPr>
          <w:p w14:paraId="64BFDE2C" w14:textId="77777777" w:rsidR="00FF7C55" w:rsidRPr="00071AD3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FBB2DDB" w14:textId="3768C5EC" w:rsidR="00FF7C55" w:rsidRPr="00071AD3" w:rsidRDefault="00FF7C55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Especializado de Riohacha</w:t>
            </w:r>
          </w:p>
        </w:tc>
        <w:tc>
          <w:tcPr>
            <w:tcW w:w="992" w:type="dxa"/>
          </w:tcPr>
          <w:p w14:paraId="3ADAE54E" w14:textId="497DCEA4" w:rsidR="00FF7C55" w:rsidRPr="00090031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75D3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4118C"/>
    <w:rsid w:val="00065E20"/>
    <w:rsid w:val="00070805"/>
    <w:rsid w:val="00071AD3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31F97"/>
    <w:rsid w:val="001340C6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715BB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435B8"/>
    <w:rsid w:val="004523C0"/>
    <w:rsid w:val="004639E5"/>
    <w:rsid w:val="004675DA"/>
    <w:rsid w:val="00484452"/>
    <w:rsid w:val="004968D1"/>
    <w:rsid w:val="004A0380"/>
    <w:rsid w:val="004B4238"/>
    <w:rsid w:val="004B75D3"/>
    <w:rsid w:val="004C5438"/>
    <w:rsid w:val="004E14F5"/>
    <w:rsid w:val="004E314D"/>
    <w:rsid w:val="004E6FB4"/>
    <w:rsid w:val="00512B98"/>
    <w:rsid w:val="005269FA"/>
    <w:rsid w:val="0054095B"/>
    <w:rsid w:val="00543C2E"/>
    <w:rsid w:val="005617E3"/>
    <w:rsid w:val="005A5E2D"/>
    <w:rsid w:val="005B3066"/>
    <w:rsid w:val="005B5757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751ED"/>
    <w:rsid w:val="00795CAD"/>
    <w:rsid w:val="007A2A64"/>
    <w:rsid w:val="007A45CD"/>
    <w:rsid w:val="007D153B"/>
    <w:rsid w:val="007F21AC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8D6031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90B55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04B9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3AB1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875E1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2597"/>
    <w:rsid w:val="00F76D32"/>
    <w:rsid w:val="00F94534"/>
    <w:rsid w:val="00FA530A"/>
    <w:rsid w:val="00FD0291"/>
    <w:rsid w:val="00FD3C78"/>
    <w:rsid w:val="00FD6C3C"/>
    <w:rsid w:val="00FE6DF7"/>
    <w:rsid w:val="00FF601F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31</cp:revision>
  <cp:lastPrinted>2023-12-26T23:02:00Z</cp:lastPrinted>
  <dcterms:created xsi:type="dcterms:W3CDTF">2022-05-31T16:41:00Z</dcterms:created>
  <dcterms:modified xsi:type="dcterms:W3CDTF">2024-02-01T13:34:00Z</dcterms:modified>
</cp:coreProperties>
</file>