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6concolores"/>
        <w:tblW w:w="5000" w:type="pct"/>
        <w:tblLook w:val="04A0" w:firstRow="1" w:lastRow="0" w:firstColumn="1" w:lastColumn="0" w:noHBand="0" w:noVBand="1"/>
      </w:tblPr>
      <w:tblGrid>
        <w:gridCol w:w="2788"/>
        <w:gridCol w:w="5268"/>
        <w:gridCol w:w="3915"/>
        <w:gridCol w:w="3905"/>
      </w:tblGrid>
      <w:tr w:rsidR="00512F78" w:rsidRPr="00D841BC" w:rsidTr="00D84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</w:tcPr>
          <w:p w:rsidR="002F0904" w:rsidRPr="00332CFD" w:rsidRDefault="00332CFD" w:rsidP="00512F78">
            <w:pPr>
              <w:rPr>
                <w:rFonts w:ascii="Arial" w:hAnsi="Arial" w:cs="Arial"/>
                <w:sz w:val="14"/>
                <w:szCs w:val="14"/>
              </w:rPr>
            </w:pPr>
            <w:r w:rsidRPr="00332CFD">
              <w:rPr>
                <w:rFonts w:ascii="Arial" w:hAnsi="Arial" w:cs="Arial"/>
                <w:sz w:val="14"/>
                <w:szCs w:val="14"/>
              </w:rPr>
              <w:t>PROGRAMACION DEL TURNO DE FINES DE SEMANA Y FESTIVOS</w:t>
            </w:r>
          </w:p>
        </w:tc>
        <w:tc>
          <w:tcPr>
            <w:tcW w:w="1659" w:type="pct"/>
          </w:tcPr>
          <w:p w:rsidR="00332CFD" w:rsidRPr="00332CFD" w:rsidRDefault="00332CFD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TURNO </w:t>
            </w:r>
            <w:r>
              <w:rPr>
                <w:rFonts w:ascii="Arial" w:hAnsi="Arial" w:cs="Arial"/>
                <w:sz w:val="14"/>
                <w:szCs w:val="14"/>
              </w:rPr>
              <w:t xml:space="preserve">PRESENCIAL FIN DE SEMANA. </w:t>
            </w:r>
            <w:r w:rsidRPr="00332CFD">
              <w:rPr>
                <w:rFonts w:ascii="Arial" w:hAnsi="Arial" w:cs="Arial"/>
                <w:sz w:val="14"/>
                <w:szCs w:val="14"/>
              </w:rPr>
              <w:t>8 am a 12 pm 2 pm a 6 pm</w:t>
            </w:r>
          </w:p>
          <w:p w:rsidR="00332CFD" w:rsidRDefault="00332CFD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32CFD">
              <w:rPr>
                <w:rFonts w:ascii="Arial" w:hAnsi="Arial" w:cs="Arial"/>
                <w:sz w:val="14"/>
                <w:szCs w:val="14"/>
              </w:rPr>
              <w:t>DISPONIBILIDAD 6 pm a 8 am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12F78" w:rsidRPr="00D841BC" w:rsidRDefault="00512F78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DESPACHO</w:t>
            </w:r>
            <w:r w:rsidR="00332CFD">
              <w:rPr>
                <w:rFonts w:ascii="Arial" w:hAnsi="Arial" w:cs="Arial"/>
                <w:sz w:val="14"/>
                <w:szCs w:val="14"/>
              </w:rPr>
              <w:t>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JUDICIAL</w:t>
            </w:r>
            <w:r w:rsidR="00332CFD">
              <w:rPr>
                <w:rFonts w:ascii="Arial" w:hAnsi="Arial" w:cs="Arial"/>
                <w:sz w:val="14"/>
                <w:szCs w:val="14"/>
              </w:rPr>
              <w:t>ES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CIRCUITO DE BARRANQUILLA</w:t>
            </w:r>
          </w:p>
        </w:tc>
        <w:tc>
          <w:tcPr>
            <w:tcW w:w="1233" w:type="pct"/>
          </w:tcPr>
          <w:p w:rsidR="00512F78" w:rsidRPr="00D841BC" w:rsidRDefault="00512F78" w:rsidP="00512F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TURNO DISPONIBILIDAD ADICIONAL</w:t>
            </w:r>
            <w:r w:rsidR="004431C2">
              <w:rPr>
                <w:rFonts w:ascii="Arial" w:hAnsi="Arial" w:cs="Arial"/>
                <w:sz w:val="14"/>
                <w:szCs w:val="14"/>
              </w:rPr>
              <w:t>- APOYO AL TURNO PRESENCIAL Y DE DISPONIBILIDAD</w:t>
            </w:r>
          </w:p>
        </w:tc>
        <w:tc>
          <w:tcPr>
            <w:tcW w:w="1230" w:type="pct"/>
          </w:tcPr>
          <w:p w:rsidR="00332CFD" w:rsidRDefault="00332CFD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TURNO </w:t>
            </w:r>
            <w:r>
              <w:rPr>
                <w:rFonts w:ascii="Arial" w:hAnsi="Arial" w:cs="Arial"/>
                <w:sz w:val="14"/>
                <w:szCs w:val="14"/>
              </w:rPr>
              <w:t xml:space="preserve">PRESENCIAL FIN DE SEMANA. </w:t>
            </w:r>
            <w:r w:rsidRPr="00332CFD">
              <w:rPr>
                <w:rFonts w:ascii="Arial" w:hAnsi="Arial" w:cs="Arial"/>
                <w:sz w:val="14"/>
                <w:szCs w:val="14"/>
              </w:rPr>
              <w:t>8 am a 12 pm 2 pm a 6 pm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32CFD">
              <w:rPr>
                <w:rFonts w:ascii="Arial" w:hAnsi="Arial" w:cs="Arial"/>
                <w:sz w:val="14"/>
                <w:szCs w:val="14"/>
              </w:rPr>
              <w:t>DISPONIBILIDAD 6 pm a 8 am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12F78" w:rsidRPr="00D841BC" w:rsidRDefault="00512F78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DESPACHO</w:t>
            </w:r>
            <w:r w:rsidR="00332CFD">
              <w:rPr>
                <w:rFonts w:ascii="Arial" w:hAnsi="Arial" w:cs="Arial"/>
                <w:sz w:val="14"/>
                <w:szCs w:val="14"/>
              </w:rPr>
              <w:t>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JUDICIAL</w:t>
            </w:r>
            <w:r w:rsidR="00332CFD">
              <w:rPr>
                <w:rFonts w:ascii="Arial" w:hAnsi="Arial" w:cs="Arial"/>
                <w:sz w:val="14"/>
                <w:szCs w:val="14"/>
              </w:rPr>
              <w:t>ES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APOYO</w:t>
            </w:r>
            <w:r w:rsidR="00332CFD">
              <w:rPr>
                <w:rFonts w:ascii="Arial" w:hAnsi="Arial" w:cs="Arial"/>
                <w:sz w:val="14"/>
                <w:szCs w:val="14"/>
              </w:rPr>
              <w:t xml:space="preserve"> AL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CIRCUITO DE BARRANQUILLA</w:t>
            </w:r>
          </w:p>
        </w:tc>
      </w:tr>
      <w:tr w:rsidR="00D841BC" w:rsidRPr="00D841BC" w:rsidTr="004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E599" w:themeFill="accent4" w:themeFillTint="66"/>
          </w:tcPr>
          <w:p w:rsidR="00D841BC" w:rsidRPr="00D841BC" w:rsidRDefault="00D841BC" w:rsidP="00D841B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841BC">
              <w:rPr>
                <w:rFonts w:ascii="Arial" w:hAnsi="Arial" w:cs="Arial"/>
                <w:sz w:val="16"/>
                <w:szCs w:val="14"/>
              </w:rPr>
              <w:t>JULIO</w:t>
            </w: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512F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01 de julio de 2018</w:t>
            </w:r>
          </w:p>
        </w:tc>
        <w:tc>
          <w:tcPr>
            <w:tcW w:w="1659" w:type="pct"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 PENAL MUNICIPAL FCG BARRANQUILLA</w:t>
            </w:r>
          </w:p>
        </w:tc>
        <w:tc>
          <w:tcPr>
            <w:tcW w:w="1233" w:type="pct"/>
            <w:vMerge w:val="restart"/>
          </w:tcPr>
          <w:p w:rsidR="00A127AD" w:rsidRPr="00D841BC" w:rsidRDefault="00BC5BA2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PROMISCUO MUNICIPAL DE PIOJO</w:t>
            </w: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512F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7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512F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lunes, 02 de julio de 2018</w:t>
            </w:r>
          </w:p>
        </w:tc>
        <w:tc>
          <w:tcPr>
            <w:tcW w:w="1659" w:type="pct"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6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512F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15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512F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07 de julio de 2018</w:t>
            </w:r>
          </w:p>
        </w:tc>
        <w:tc>
          <w:tcPr>
            <w:tcW w:w="1659" w:type="pct"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9 PENAL MUNICIPAL FCG BARRANQUILLA</w:t>
            </w:r>
          </w:p>
        </w:tc>
        <w:tc>
          <w:tcPr>
            <w:tcW w:w="1233" w:type="pct"/>
            <w:vMerge w:val="restart"/>
          </w:tcPr>
          <w:p w:rsidR="00A127AD" w:rsidRPr="00D841BC" w:rsidRDefault="00BC5BA2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18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PUERTO COLOMBIA</w:t>
            </w: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512F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2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512F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08 de julio de 2018</w:t>
            </w:r>
          </w:p>
        </w:tc>
        <w:tc>
          <w:tcPr>
            <w:tcW w:w="1659" w:type="pct"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9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512F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2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512F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14 de julio de 2018</w:t>
            </w:r>
          </w:p>
        </w:tc>
        <w:tc>
          <w:tcPr>
            <w:tcW w:w="1659" w:type="pct"/>
          </w:tcPr>
          <w:p w:rsidR="00A127AD" w:rsidRPr="00D841BC" w:rsidRDefault="00A127AD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3 PENAL MUNICIPAL FCG BARRANQUILLA</w:t>
            </w:r>
          </w:p>
        </w:tc>
        <w:tc>
          <w:tcPr>
            <w:tcW w:w="1233" w:type="pct"/>
            <w:vMerge w:val="restart"/>
          </w:tcPr>
          <w:p w:rsidR="00A127AD" w:rsidRPr="00D841BC" w:rsidRDefault="00BC5BA2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14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4644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464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15 de julio de 2018</w:t>
            </w: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3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4644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464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viernes, 20 de julio de 2018</w:t>
            </w: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 w:val="restart"/>
          </w:tcPr>
          <w:p w:rsidR="00A127AD" w:rsidRPr="00D841BC" w:rsidRDefault="00BC5BA2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4644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464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21 de julio de 2018</w:t>
            </w: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4644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464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22 de julio de 2018</w:t>
            </w: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4644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464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28 de julio de 2018</w:t>
            </w: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 w:val="restart"/>
          </w:tcPr>
          <w:p w:rsidR="00A127AD" w:rsidRPr="00D841BC" w:rsidRDefault="00BC5BA2" w:rsidP="00BC5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A127A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4644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A127AD" w:rsidRPr="00D841BC" w:rsidRDefault="00A127AD" w:rsidP="00464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29 de julio de 2018</w:t>
            </w: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27A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A127AD" w:rsidRPr="00D841BC" w:rsidRDefault="00A127AD" w:rsidP="004644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A127AD" w:rsidRPr="00D841BC" w:rsidRDefault="00A127AD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4477" w:rsidRPr="00D841BC" w:rsidTr="004F7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B4C6E7" w:themeFill="accent5" w:themeFillTint="66"/>
          </w:tcPr>
          <w:p w:rsidR="00464477" w:rsidRPr="00D841BC" w:rsidRDefault="00464477" w:rsidP="0046447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841BC">
              <w:rPr>
                <w:rFonts w:ascii="Arial" w:hAnsi="Arial" w:cs="Arial"/>
                <w:sz w:val="16"/>
                <w:szCs w:val="14"/>
              </w:rPr>
              <w:t>AGOSTO</w:t>
            </w: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04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 07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PROMISCUO MUNICIPAL DE PIOJO</w:t>
            </w:r>
          </w:p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15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05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 07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06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martes, 07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11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9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BC5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PUERTO COLOMBIA</w:t>
            </w: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12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9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18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JUZGADO14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BC5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12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19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lunes, 20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lastRenderedPageBreak/>
              <w:t>sábado, 25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3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BC5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26 de agosto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3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4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5E0B3" w:themeFill="accent6" w:themeFillTint="66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841BC">
              <w:rPr>
                <w:rFonts w:ascii="Arial" w:hAnsi="Arial" w:cs="Arial"/>
                <w:sz w:val="16"/>
                <w:szCs w:val="14"/>
              </w:rPr>
              <w:t>SEPTIEMBRE</w:t>
            </w: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01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 w:val="restart"/>
          </w:tcPr>
          <w:p w:rsidR="00332CFD" w:rsidRPr="00D841BC" w:rsidRDefault="00BC5BA2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02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08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 w:val="restart"/>
          </w:tcPr>
          <w:p w:rsidR="00332CFD" w:rsidRPr="00D841BC" w:rsidRDefault="00BC5BA2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91138"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0" w:type="pct"/>
            <w:vMerge w:val="restar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PROMISCUO MUNICIPAL DE PIOJO</w:t>
            </w:r>
          </w:p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09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15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 w:val="restart"/>
          </w:tcPr>
          <w:p w:rsidR="00332CFD" w:rsidRPr="00D841BC" w:rsidRDefault="00BC5BA2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</w:t>
            </w:r>
            <w:r w:rsidR="00091138">
              <w:rPr>
                <w:rFonts w:ascii="Arial" w:hAnsi="Arial" w:cs="Arial"/>
                <w:sz w:val="14"/>
                <w:szCs w:val="14"/>
              </w:rPr>
              <w:t>8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PUERTO COLOMBIA</w:t>
            </w: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16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22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 w:val="restart"/>
          </w:tcPr>
          <w:p w:rsidR="00332CFD" w:rsidRPr="00D841BC" w:rsidRDefault="00BC5BA2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17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23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29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 w:val="restart"/>
          </w:tcPr>
          <w:p w:rsidR="00332CFD" w:rsidRPr="00D841BC" w:rsidRDefault="00BC5BA2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09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03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30 de septiembre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03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4F7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7CAAC" w:themeFill="accent2" w:themeFillTint="66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841BC">
              <w:rPr>
                <w:rFonts w:ascii="Arial" w:hAnsi="Arial" w:cs="Arial"/>
                <w:sz w:val="16"/>
                <w:szCs w:val="14"/>
              </w:rPr>
              <w:t>OCTUBRE</w:t>
            </w: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06 de octubre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01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07 de octubre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13 de octubre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02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PROMISCUO MUNICIPAL DE PIOJO</w:t>
            </w:r>
          </w:p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14 de octubre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lunes, 15 de octubre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6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15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20 de octubre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03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PUERTO COLOMBIA</w:t>
            </w: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21 de octubre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27 de octubre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19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28 de octubre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D5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4F7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9CC2E5" w:themeFill="accent1" w:themeFillTint="99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841BC">
              <w:rPr>
                <w:rFonts w:ascii="Arial" w:hAnsi="Arial" w:cs="Arial"/>
                <w:sz w:val="16"/>
                <w:szCs w:val="14"/>
              </w:rPr>
              <w:lastRenderedPageBreak/>
              <w:t>NOVIEMBRE</w:t>
            </w: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03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 w:val="restart"/>
          </w:tcPr>
          <w:p w:rsidR="00332CFD" w:rsidRPr="00D841BC" w:rsidRDefault="00BC5BA2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10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04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09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lunes, 05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06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10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 w:val="restart"/>
          </w:tcPr>
          <w:p w:rsidR="00332CFD" w:rsidRPr="00D841BC" w:rsidRDefault="00BC5BA2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12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03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11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02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03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lunes, 12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15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07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17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 w:val="restart"/>
          </w:tcPr>
          <w:p w:rsidR="00332CFD" w:rsidRPr="00D841BC" w:rsidRDefault="00BC5BA2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91138">
              <w:rPr>
                <w:rFonts w:ascii="Arial" w:hAnsi="Arial" w:cs="Arial"/>
                <w:sz w:val="14"/>
                <w:szCs w:val="14"/>
              </w:rPr>
              <w:t xml:space="preserve">18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0" w:type="pct"/>
            <w:vMerge w:val="restar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PROMISCUO MUNICIPAL DE PIOJO</w:t>
            </w:r>
          </w:p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18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16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19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24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 w:val="restart"/>
          </w:tcPr>
          <w:p w:rsidR="00332CFD" w:rsidRPr="00D841BC" w:rsidRDefault="00BC5BA2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PUERTO COLOMBIA</w:t>
            </w: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25 de noviembre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10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D84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14 PENAL MUNICIPAL FCG BARRANQUILLA</w:t>
            </w:r>
          </w:p>
        </w:tc>
        <w:tc>
          <w:tcPr>
            <w:tcW w:w="1233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4F7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8D08D" w:themeFill="accent6" w:themeFillTint="99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841BC">
              <w:rPr>
                <w:rFonts w:ascii="Arial" w:hAnsi="Arial" w:cs="Arial"/>
                <w:sz w:val="16"/>
                <w:szCs w:val="14"/>
              </w:rPr>
              <w:t>DICIEMBRE</w:t>
            </w:r>
          </w:p>
        </w:tc>
      </w:tr>
      <w:tr w:rsidR="00332CFD" w:rsidRPr="00D841BC" w:rsidTr="00A1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01 de diciembre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19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332CFD" w:rsidRPr="00D841BC" w:rsidTr="00A12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A1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02 de diciembre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13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A12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12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A1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08 de diciembre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14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332CFD" w:rsidRPr="00D841BC" w:rsidTr="00A12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A1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09 de diciembre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18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A12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01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A1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15 de diciembre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332CFD" w:rsidRPr="00D841BC" w:rsidRDefault="00BC5BA2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091138">
              <w:rPr>
                <w:rFonts w:ascii="Arial" w:hAnsi="Arial" w:cs="Arial"/>
                <w:sz w:val="14"/>
                <w:szCs w:val="14"/>
              </w:rPr>
              <w:t>09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332CFD" w:rsidRPr="00D841BC" w:rsidTr="00A12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15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A1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domingo, 16 de diciembre de 2018</w:t>
            </w: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17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A12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332CFD" w:rsidRPr="00D841BC" w:rsidRDefault="00332CF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JUZGADO 06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332CFD" w:rsidRPr="00D841BC" w:rsidRDefault="00332CF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94F20" w:rsidRPr="00456249" w:rsidRDefault="00894F20" w:rsidP="00795496">
      <w:pPr>
        <w:rPr>
          <w:rFonts w:ascii="Arial" w:hAnsi="Arial" w:cs="Arial"/>
          <w:sz w:val="14"/>
          <w:szCs w:val="14"/>
        </w:rPr>
      </w:pPr>
      <w:bookmarkStart w:id="0" w:name="_GoBack"/>
      <w:bookmarkEnd w:id="0"/>
    </w:p>
    <w:sectPr w:rsidR="00894F20" w:rsidRPr="00456249" w:rsidSect="00C06E8D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D2" w:rsidRDefault="003B6CD2" w:rsidP="00795496">
      <w:pPr>
        <w:spacing w:after="0" w:line="240" w:lineRule="auto"/>
      </w:pPr>
      <w:r>
        <w:separator/>
      </w:r>
    </w:p>
  </w:endnote>
  <w:endnote w:type="continuationSeparator" w:id="0">
    <w:p w:rsidR="003B6CD2" w:rsidRDefault="003B6CD2" w:rsidP="0079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D2" w:rsidRDefault="003B6CD2" w:rsidP="00795496">
      <w:pPr>
        <w:spacing w:after="0" w:line="240" w:lineRule="auto"/>
      </w:pPr>
      <w:r>
        <w:separator/>
      </w:r>
    </w:p>
  </w:footnote>
  <w:footnote w:type="continuationSeparator" w:id="0">
    <w:p w:rsidR="003B6CD2" w:rsidRDefault="003B6CD2" w:rsidP="0079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496" w:rsidRDefault="00795496" w:rsidP="00795496">
    <w:pPr>
      <w:jc w:val="center"/>
      <w:rPr>
        <w:bCs/>
        <w:iCs/>
      </w:rPr>
    </w:pPr>
    <w:r>
      <w:rPr>
        <w:rFonts w:ascii="Berylium" w:hAnsi="Berylium"/>
        <w:bCs/>
        <w:iCs/>
        <w:noProof/>
      </w:rPr>
      <w:drawing>
        <wp:anchor distT="0" distB="0" distL="114300" distR="114300" simplePos="0" relativeHeight="251659264" behindDoc="1" locked="0" layoutInCell="1" allowOverlap="1" wp14:anchorId="694050F3" wp14:editId="636E595C">
          <wp:simplePos x="0" y="0"/>
          <wp:positionH relativeFrom="column">
            <wp:posOffset>261647</wp:posOffset>
          </wp:positionH>
          <wp:positionV relativeFrom="paragraph">
            <wp:posOffset>-71341</wp:posOffset>
          </wp:positionV>
          <wp:extent cx="2390775" cy="789305"/>
          <wp:effectExtent l="0" t="0" r="9525" b="0"/>
          <wp:wrapNone/>
          <wp:docPr id="19" name="Imagen 19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5496" w:rsidRPr="008B5ADA" w:rsidRDefault="00795496" w:rsidP="00795496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795496" w:rsidRDefault="00795496" w:rsidP="00795496">
    <w:pPr>
      <w:pStyle w:val="Encabezado"/>
      <w:jc w:val="center"/>
    </w:pP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</w:t>
    </w:r>
  </w:p>
  <w:p w:rsidR="00795496" w:rsidRDefault="00795496" w:rsidP="00795496">
    <w:pPr>
      <w:pStyle w:val="Encabezado"/>
    </w:pPr>
  </w:p>
  <w:p w:rsidR="00795496" w:rsidRPr="00795496" w:rsidRDefault="00795496" w:rsidP="00795496">
    <w:pPr>
      <w:pStyle w:val="Encabezado"/>
      <w:rPr>
        <w:rFonts w:ascii="Arial" w:hAnsi="Arial" w:cs="Arial"/>
      </w:rPr>
    </w:pPr>
  </w:p>
  <w:p w:rsidR="00795496" w:rsidRDefault="00795496" w:rsidP="00795496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 xml:space="preserve">TURNOS PRESENCIALES, DISPONIBILIDAD Y DISPONIBILIDAD ADICIONAL DE </w:t>
    </w:r>
    <w:r w:rsidRPr="00795496">
      <w:rPr>
        <w:rFonts w:ascii="Arial" w:hAnsi="Arial" w:cs="Arial"/>
      </w:rPr>
      <w:t>FINES DE SEMANA Y FESTIVOS</w:t>
    </w:r>
    <w:r>
      <w:rPr>
        <w:rFonts w:ascii="Arial" w:hAnsi="Arial" w:cs="Arial"/>
      </w:rPr>
      <w:t xml:space="preserve"> DE LOS DESPACHOS DEL CIRCUITO DE JUDICIAL DE BARRANQUILLA. SEMESTRE II- 2018</w:t>
    </w:r>
  </w:p>
  <w:p w:rsidR="00795496" w:rsidRPr="00795496" w:rsidRDefault="00795496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9F"/>
    <w:rsid w:val="0004102D"/>
    <w:rsid w:val="00073726"/>
    <w:rsid w:val="00091138"/>
    <w:rsid w:val="00096169"/>
    <w:rsid w:val="000C5F7B"/>
    <w:rsid w:val="000C65C2"/>
    <w:rsid w:val="00182610"/>
    <w:rsid w:val="00192DDD"/>
    <w:rsid w:val="00235636"/>
    <w:rsid w:val="0024358D"/>
    <w:rsid w:val="002F0904"/>
    <w:rsid w:val="00326288"/>
    <w:rsid w:val="00332CFD"/>
    <w:rsid w:val="00381902"/>
    <w:rsid w:val="003B6CD2"/>
    <w:rsid w:val="00421D7A"/>
    <w:rsid w:val="004431C2"/>
    <w:rsid w:val="00456249"/>
    <w:rsid w:val="00464477"/>
    <w:rsid w:val="004918BB"/>
    <w:rsid w:val="004A1FF9"/>
    <w:rsid w:val="004F795A"/>
    <w:rsid w:val="00512F78"/>
    <w:rsid w:val="005216C9"/>
    <w:rsid w:val="00584A75"/>
    <w:rsid w:val="005C0823"/>
    <w:rsid w:val="005D14B5"/>
    <w:rsid w:val="00636B9F"/>
    <w:rsid w:val="00650512"/>
    <w:rsid w:val="006B643F"/>
    <w:rsid w:val="006B6743"/>
    <w:rsid w:val="006F14EA"/>
    <w:rsid w:val="007031FE"/>
    <w:rsid w:val="00795496"/>
    <w:rsid w:val="007A5D96"/>
    <w:rsid w:val="007C02F1"/>
    <w:rsid w:val="00817178"/>
    <w:rsid w:val="00894F20"/>
    <w:rsid w:val="008A493D"/>
    <w:rsid w:val="008F1587"/>
    <w:rsid w:val="00A0638B"/>
    <w:rsid w:val="00A127AD"/>
    <w:rsid w:val="00A604B0"/>
    <w:rsid w:val="00A83C08"/>
    <w:rsid w:val="00B10E27"/>
    <w:rsid w:val="00B15CA9"/>
    <w:rsid w:val="00B3546A"/>
    <w:rsid w:val="00B50330"/>
    <w:rsid w:val="00B7774C"/>
    <w:rsid w:val="00B91174"/>
    <w:rsid w:val="00BC5BA2"/>
    <w:rsid w:val="00BF3D94"/>
    <w:rsid w:val="00C06E8D"/>
    <w:rsid w:val="00C13113"/>
    <w:rsid w:val="00C944C7"/>
    <w:rsid w:val="00CA3835"/>
    <w:rsid w:val="00D841BC"/>
    <w:rsid w:val="00DB1305"/>
    <w:rsid w:val="00DD5B16"/>
    <w:rsid w:val="00DE66C6"/>
    <w:rsid w:val="00DF7879"/>
    <w:rsid w:val="00E7414A"/>
    <w:rsid w:val="00E81CB9"/>
    <w:rsid w:val="00F004DA"/>
    <w:rsid w:val="00F13235"/>
    <w:rsid w:val="00F138EE"/>
    <w:rsid w:val="00FB75A1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5E26E7-FCD3-44D0-A0CC-06D3EB10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5">
    <w:name w:val="Grid Table 6 Colorful Accent 5"/>
    <w:basedOn w:val="Tablanormal"/>
    <w:uiPriority w:val="51"/>
    <w:rsid w:val="00CA383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CA383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CA383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CA383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">
    <w:name w:val="Grid Table 6 Colorful"/>
    <w:basedOn w:val="Tablanormal"/>
    <w:uiPriority w:val="51"/>
    <w:rsid w:val="00CA38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8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B9"/>
    <w:rPr>
      <w:rFonts w:ascii="Segoe UI" w:hAnsi="Segoe UI" w:cs="Segoe UI"/>
      <w:sz w:val="18"/>
      <w:szCs w:val="18"/>
    </w:rPr>
  </w:style>
  <w:style w:type="table" w:styleId="Tabladecuadrcula1clara-nfasis1">
    <w:name w:val="Grid Table 1 Light Accent 1"/>
    <w:basedOn w:val="Tablanormal"/>
    <w:uiPriority w:val="46"/>
    <w:rsid w:val="00B7774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nhideWhenUsed/>
    <w:rsid w:val="00795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95496"/>
  </w:style>
  <w:style w:type="paragraph" w:styleId="Piedepgina">
    <w:name w:val="footer"/>
    <w:basedOn w:val="Normal"/>
    <w:link w:val="PiedepginaCar"/>
    <w:uiPriority w:val="99"/>
    <w:unhideWhenUsed/>
    <w:rsid w:val="00795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1475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CSJ06415</dc:creator>
  <cp:keywords/>
  <dc:description/>
  <cp:lastModifiedBy>CSJ06415</cp:lastModifiedBy>
  <cp:revision>49</cp:revision>
  <cp:lastPrinted>2018-06-12T21:22:00Z</cp:lastPrinted>
  <dcterms:created xsi:type="dcterms:W3CDTF">2018-06-12T15:48:00Z</dcterms:created>
  <dcterms:modified xsi:type="dcterms:W3CDTF">2018-06-13T15:55:00Z</dcterms:modified>
</cp:coreProperties>
</file>