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33A1888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D70E8B">
              <w:rPr>
                <w:rFonts w:ascii="Arial" w:hAnsi="Arial" w:cs="Arial"/>
                <w:b/>
              </w:rPr>
              <w:t>2371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1C738463" w14:textId="569F3E2F" w:rsidR="00A67327" w:rsidRPr="00A67327" w:rsidRDefault="00056666" w:rsidP="00A67327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A67327" w:rsidRPr="00A67327">
        <w:rPr>
          <w:rFonts w:ascii="Arial" w:hAnsi="Arial" w:cs="Arial"/>
          <w:b/>
          <w:lang w:val="es-CO"/>
        </w:rPr>
        <w:t xml:space="preserve">Municipio de </w:t>
      </w:r>
      <w:r w:rsidR="00D70E8B">
        <w:rPr>
          <w:rFonts w:ascii="Arial" w:hAnsi="Arial" w:cs="Arial"/>
          <w:b/>
          <w:lang w:val="es-CO"/>
        </w:rPr>
        <w:t>Madrid</w:t>
      </w:r>
    </w:p>
    <w:p w14:paraId="40A73004" w14:textId="31156294" w:rsidR="00A47B12" w:rsidRPr="00A47B12" w:rsidRDefault="00A47B12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25A1511F" w14:textId="7B63D9CB" w:rsidR="008A5986" w:rsidRPr="008A5986" w:rsidRDefault="008A598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34A3AC5A" w14:textId="77777777" w:rsidR="00D70E8B" w:rsidRPr="00D70E8B" w:rsidRDefault="00CB797B" w:rsidP="00D70E8B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D70E8B" w:rsidRPr="00D70E8B">
        <w:rPr>
          <w:rFonts w:ascii="Arial" w:hAnsi="Arial" w:cs="Arial"/>
          <w:b/>
          <w:lang w:val="es-CO"/>
        </w:rPr>
        <w:t>Decreto 159 del 17 de junio de 2020</w:t>
      </w:r>
    </w:p>
    <w:p w14:paraId="03AC5EB8" w14:textId="5A98D802" w:rsidR="00A26306" w:rsidRPr="00A26306" w:rsidRDefault="00A26306" w:rsidP="00A26306">
      <w:pPr>
        <w:spacing w:line="276" w:lineRule="auto"/>
        <w:rPr>
          <w:rFonts w:ascii="Arial" w:hAnsi="Arial" w:cs="Arial"/>
          <w:b/>
          <w:lang w:val="es-CO"/>
        </w:rPr>
      </w:pPr>
    </w:p>
    <w:p w14:paraId="36E20EFF" w14:textId="41DE2E8B" w:rsidR="00A67327" w:rsidRPr="00A67327" w:rsidRDefault="00A67327" w:rsidP="00A67327">
      <w:pPr>
        <w:spacing w:line="276" w:lineRule="auto"/>
        <w:rPr>
          <w:rFonts w:ascii="Arial" w:hAnsi="Arial" w:cs="Arial"/>
          <w:b/>
          <w:lang w:val="es-CO"/>
        </w:rPr>
      </w:pPr>
    </w:p>
    <w:p w14:paraId="2AD8B1DD" w14:textId="77777777" w:rsidR="00D70E8B" w:rsidRPr="00D70E8B" w:rsidRDefault="000D284E" w:rsidP="00D70E8B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A47B12" w:rsidRPr="00A47B12">
        <w:rPr>
          <w:rFonts w:ascii="Arial" w:hAnsi="Arial" w:cs="Arial"/>
          <w:b/>
          <w:lang w:val="es-CO"/>
        </w:rPr>
        <w:t xml:space="preserve">Dra. </w:t>
      </w:r>
      <w:r w:rsidR="00D70E8B" w:rsidRPr="00D70E8B">
        <w:rPr>
          <w:rFonts w:ascii="Arial" w:hAnsi="Arial" w:cs="Arial"/>
          <w:b/>
          <w:lang w:val="es-CO"/>
        </w:rPr>
        <w:t>BEATRIZ HELENA ESCOBAR ROJAS</w:t>
      </w:r>
    </w:p>
    <w:p w14:paraId="5B6F3385" w14:textId="72419919" w:rsidR="00A47B12" w:rsidRPr="00A47B12" w:rsidRDefault="00A47B12" w:rsidP="00A47B12">
      <w:pPr>
        <w:spacing w:line="276" w:lineRule="auto"/>
        <w:rPr>
          <w:rFonts w:ascii="Arial" w:hAnsi="Arial" w:cs="Arial"/>
          <w:b/>
          <w:lang w:val="es-CO"/>
        </w:rPr>
      </w:pP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26A842DD" w14:textId="31548417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D70E8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D70E8B">
        <w:rPr>
          <w:rFonts w:ascii="Arial" w:hAnsi="Arial" w:cs="Arial"/>
        </w:rPr>
        <w:t>AGOSTO</w:t>
      </w:r>
      <w:bookmarkStart w:id="0" w:name="_GoBack"/>
      <w:bookmarkEnd w:id="0"/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1F26B0B9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D70E8B">
        <w:rPr>
          <w:rFonts w:ascii="Arial" w:hAnsi="Arial" w:cs="Arial"/>
          <w:color w:val="000000"/>
          <w:sz w:val="26"/>
          <w:szCs w:val="26"/>
          <w:lang w:val="es-CO" w:eastAsia="es-CO"/>
        </w:rPr>
        <w:t>05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D70E8B">
        <w:rPr>
          <w:rFonts w:ascii="Arial" w:hAnsi="Arial" w:cs="Arial"/>
          <w:color w:val="000000"/>
          <w:sz w:val="26"/>
          <w:szCs w:val="26"/>
          <w:lang w:val="es-CO" w:eastAsia="es-CO"/>
        </w:rPr>
        <w:t>AGOSTO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1E2205BD" w:rsidR="002B61FF" w:rsidRDefault="00D70E8B" w:rsidP="002B61FF">
      <w:pPr>
        <w:jc w:val="center"/>
      </w:pPr>
      <w:hyperlink r:id="rId8" w:history="1">
        <w:r w:rsidRPr="00175C27">
          <w:rPr>
            <w:rStyle w:val="Hipervnculo"/>
          </w:rPr>
          <w:t>s02des16tadmincdm@notificacionesrj.gov.co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972AC5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68A0F5B9" w:rsidR="004B68F8" w:rsidRPr="00A23ECE" w:rsidRDefault="00A47B12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01FFB3D2" wp14:editId="6D6007F0">
            <wp:simplePos x="0" y="0"/>
            <wp:positionH relativeFrom="column">
              <wp:posOffset>3175</wp:posOffset>
            </wp:positionH>
            <wp:positionV relativeFrom="paragraph">
              <wp:posOffset>29210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1FF"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6AC2F698">
            <wp:simplePos x="0" y="0"/>
            <wp:positionH relativeFrom="column">
              <wp:posOffset>3598</wp:posOffset>
            </wp:positionH>
            <wp:positionV relativeFrom="paragraph">
              <wp:posOffset>156210</wp:posOffset>
            </wp:positionV>
            <wp:extent cx="3705225" cy="1447800"/>
            <wp:effectExtent l="0" t="0" r="3175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E367" w14:textId="77777777" w:rsidR="00972AC5" w:rsidRDefault="00972AC5" w:rsidP="008F5D9C">
      <w:r>
        <w:separator/>
      </w:r>
    </w:p>
  </w:endnote>
  <w:endnote w:type="continuationSeparator" w:id="0">
    <w:p w14:paraId="048E4E56" w14:textId="77777777" w:rsidR="00972AC5" w:rsidRDefault="00972AC5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1580" w14:textId="77777777" w:rsidR="00972AC5" w:rsidRDefault="00972AC5" w:rsidP="008F5D9C">
      <w:r>
        <w:separator/>
      </w:r>
    </w:p>
  </w:footnote>
  <w:footnote w:type="continuationSeparator" w:id="0">
    <w:p w14:paraId="2015FCCE" w14:textId="77777777" w:rsidR="00972AC5" w:rsidRDefault="00972AC5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3675DD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2AC5"/>
    <w:rsid w:val="00975A78"/>
    <w:rsid w:val="00977718"/>
    <w:rsid w:val="009F54F9"/>
    <w:rsid w:val="009F6E9F"/>
    <w:rsid w:val="00A02071"/>
    <w:rsid w:val="00A06A69"/>
    <w:rsid w:val="00A23ECE"/>
    <w:rsid w:val="00A26306"/>
    <w:rsid w:val="00A47B12"/>
    <w:rsid w:val="00A51622"/>
    <w:rsid w:val="00A67327"/>
    <w:rsid w:val="00A67978"/>
    <w:rsid w:val="00AE55F0"/>
    <w:rsid w:val="00AF183B"/>
    <w:rsid w:val="00B20302"/>
    <w:rsid w:val="00B43A95"/>
    <w:rsid w:val="00B87F2B"/>
    <w:rsid w:val="00BB73FB"/>
    <w:rsid w:val="00BD0A95"/>
    <w:rsid w:val="00BE59F1"/>
    <w:rsid w:val="00BF443A"/>
    <w:rsid w:val="00C67732"/>
    <w:rsid w:val="00C84D72"/>
    <w:rsid w:val="00CB797B"/>
    <w:rsid w:val="00CD3667"/>
    <w:rsid w:val="00CF019B"/>
    <w:rsid w:val="00D01EBF"/>
    <w:rsid w:val="00D1675E"/>
    <w:rsid w:val="00D1762D"/>
    <w:rsid w:val="00D70E8B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Usuario de Microsoft Office</cp:lastModifiedBy>
  <cp:revision>2</cp:revision>
  <dcterms:created xsi:type="dcterms:W3CDTF">2020-08-10T23:05:00Z</dcterms:created>
  <dcterms:modified xsi:type="dcterms:W3CDTF">2020-08-10T23:05:00Z</dcterms:modified>
</cp:coreProperties>
</file>